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DB8" w:rsidRDefault="007371E5" w:rsidP="00CE32A6">
      <w:pPr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 w:rsidRPr="007371E5">
        <w:rPr>
          <w:rFonts w:ascii="Traditional Arabic" w:hAnsi="Traditional Arabic" w:cs="Traditional Arabic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13.9pt;margin-top:19.55pt;width:234.85pt;height:28.75pt;z-index:251662336;mso-width-relative:margin;mso-height-relative:margin" filled="f" stroked="f">
            <v:textbox>
              <w:txbxContent>
                <w:p w:rsidR="007371E5" w:rsidRPr="007371E5" w:rsidRDefault="007371E5" w:rsidP="007371E5">
                  <w:pPr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</w:rPr>
                  </w:pPr>
                  <w:r w:rsidRPr="007371E5">
                    <w:rPr>
                      <w:rFonts w:ascii="Traditional Arabic" w:hAnsi="Traditional Arabic" w:cs="Traditional Arabic"/>
                      <w:b/>
                      <w:bCs/>
                      <w:sz w:val="28"/>
                      <w:szCs w:val="28"/>
                      <w:rtl/>
                    </w:rPr>
                    <w:t>هاتي مثال من الكتاب والسنة لكل مسألة أصولية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:</w:t>
                  </w:r>
                </w:p>
              </w:txbxContent>
            </v:textbox>
          </v:shape>
        </w:pict>
      </w:r>
      <w:r>
        <w:rPr>
          <w:rFonts w:ascii="Traditional Arabic" w:hAnsi="Traditional Arabic" w:cs="Traditional Arabic" w:hint="cs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pt;margin-top:19.55pt;width:486pt;height:0;z-index:251658240" o:connectortype="straight" strokecolor="#b2a1c7 [1943]" strokeweight="3pt">
            <v:shadow type="perspective" color="#205867 [1608]" opacity=".5" offset="1pt" offset2="-1pt"/>
            <w10:wrap anchorx="page"/>
          </v:shape>
        </w:pict>
      </w:r>
      <w:r w:rsidR="00CE32A6" w:rsidRPr="00CE32A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6218555</wp:posOffset>
            </wp:positionH>
            <wp:positionV relativeFrom="paragraph">
              <wp:posOffset>-427990</wp:posOffset>
            </wp:positionV>
            <wp:extent cx="723900" cy="800100"/>
            <wp:effectExtent l="19050" t="0" r="0" b="0"/>
            <wp:wrapNone/>
            <wp:docPr id="10" name="صورة 0" descr="ks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0" descr="ksu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32A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مقرر أصول فقه 3</w:t>
      </w:r>
      <w:r w:rsidR="00520D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</w:t>
      </w:r>
      <w:r w:rsidR="00CE32A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</w:t>
      </w:r>
      <w:r w:rsidR="00520D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</w:t>
      </w:r>
      <w:r w:rsidR="00CE32A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ورقة عمل (1</w:t>
      </w:r>
      <w:proofErr w:type="spellStart"/>
      <w:r w:rsidR="00CE32A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)</w:t>
      </w:r>
      <w:proofErr w:type="spellEnd"/>
      <w:r w:rsidR="00CE32A6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</w:t>
      </w:r>
      <w:r w:rsidR="00520D2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أ. وفاء بنت محمد العيسى</w:t>
      </w:r>
    </w:p>
    <w:tbl>
      <w:tblPr>
        <w:tblStyle w:val="a3"/>
        <w:tblpPr w:leftFromText="180" w:rightFromText="180" w:vertAnchor="page" w:horzAnchor="page" w:tblpX="434" w:tblpY="1636"/>
        <w:bidiVisual/>
        <w:tblW w:w="5344" w:type="pct"/>
        <w:tblInd w:w="-153" w:type="dxa"/>
        <w:tblLayout w:type="fixed"/>
        <w:tblLook w:val="04A0"/>
      </w:tblPr>
      <w:tblGrid>
        <w:gridCol w:w="567"/>
        <w:gridCol w:w="849"/>
        <w:gridCol w:w="2269"/>
        <w:gridCol w:w="3830"/>
        <w:gridCol w:w="3684"/>
      </w:tblGrid>
      <w:tr w:rsidR="007371E5" w:rsidRPr="00520D2F" w:rsidTr="00A14296">
        <w:tc>
          <w:tcPr>
            <w:tcW w:w="25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0D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3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0D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1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0D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المسألة الأصولية</w:t>
            </w:r>
          </w:p>
        </w:tc>
        <w:tc>
          <w:tcPr>
            <w:tcW w:w="17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0D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المثال من الكتاب</w:t>
            </w:r>
          </w:p>
        </w:tc>
        <w:tc>
          <w:tcPr>
            <w:tcW w:w="16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 w:themeFill="accent4" w:themeFillTint="66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0D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المثال من السنة</w:t>
            </w:r>
          </w:p>
        </w:tc>
      </w:tr>
      <w:tr w:rsidR="007371E5" w:rsidRPr="00520D2F" w:rsidTr="00A14296">
        <w:tc>
          <w:tcPr>
            <w:tcW w:w="253" w:type="pct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79" w:type="pct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371E5" w:rsidRPr="00520D2F" w:rsidRDefault="007371E5" w:rsidP="00BA2BE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0D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العام</w:t>
            </w:r>
          </w:p>
        </w:tc>
        <w:tc>
          <w:tcPr>
            <w:tcW w:w="1013" w:type="pct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7371E5" w:rsidRPr="00520D2F" w:rsidRDefault="00A14296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ما دل على العموم ب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</w:t>
            </w:r>
            <w:r w:rsidR="007371E5" w:rsidRPr="00520D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</w:t>
            </w:r>
            <w:r w:rsidR="007371E5" w:rsidRPr="00520D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ته</w:t>
            </w:r>
          </w:p>
        </w:tc>
        <w:tc>
          <w:tcPr>
            <w:tcW w:w="1710" w:type="pct"/>
            <w:tcBorders>
              <w:top w:val="double" w:sz="4" w:space="0" w:color="auto"/>
              <w:bottom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  <w:tcBorders>
              <w:top w:val="double" w:sz="4" w:space="0" w:color="auto"/>
              <w:bottom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BA2BEC">
        <w:tc>
          <w:tcPr>
            <w:tcW w:w="253" w:type="pct"/>
            <w:vMerge w:val="restart"/>
            <w:tcBorders>
              <w:top w:val="double" w:sz="4" w:space="0" w:color="auto"/>
            </w:tcBorders>
            <w:shd w:val="clear" w:color="auto" w:fill="EAF1DD" w:themeFill="accent3" w:themeFillTint="33"/>
            <w:vAlign w:val="center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79" w:type="pct"/>
            <w:vMerge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8" w:type="pct"/>
            <w:gridSpan w:val="3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0D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أسماء الشرط </w:t>
            </w:r>
          </w:p>
        </w:tc>
      </w:tr>
      <w:tr w:rsidR="007371E5" w:rsidRPr="00520D2F" w:rsidTr="00A14296">
        <w:tc>
          <w:tcPr>
            <w:tcW w:w="253" w:type="pct"/>
            <w:vMerge/>
            <w:shd w:val="clear" w:color="auto" w:fill="EAF1DD" w:themeFill="accent3" w:themeFillTint="33"/>
            <w:vAlign w:val="center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EAF1DD" w:themeFill="accent3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6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من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A14296">
        <w:tc>
          <w:tcPr>
            <w:tcW w:w="253" w:type="pct"/>
            <w:vMerge/>
            <w:shd w:val="clear" w:color="auto" w:fill="EAF1DD" w:themeFill="accent3" w:themeFillTint="33"/>
            <w:vAlign w:val="center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EAF1DD" w:themeFill="accent3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6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ما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A14296">
        <w:tc>
          <w:tcPr>
            <w:tcW w:w="253" w:type="pct"/>
            <w:vMerge/>
            <w:shd w:val="clear" w:color="auto" w:fill="EAF1DD" w:themeFill="accent3" w:themeFillTint="33"/>
            <w:vAlign w:val="center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EAF1DD" w:themeFill="accent3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6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أين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A14296">
        <w:tc>
          <w:tcPr>
            <w:tcW w:w="253" w:type="pct"/>
            <w:vMerge/>
            <w:shd w:val="clear" w:color="auto" w:fill="EAF1DD" w:themeFill="accent3" w:themeFillTint="33"/>
            <w:vAlign w:val="center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EAF1DD" w:themeFill="accent3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6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متى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A14296">
        <w:tc>
          <w:tcPr>
            <w:tcW w:w="253" w:type="pct"/>
            <w:vMerge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tcBorders>
              <w:bottom w:val="double" w:sz="4" w:space="0" w:color="auto"/>
            </w:tcBorders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6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أي</w:t>
            </w:r>
          </w:p>
        </w:tc>
        <w:tc>
          <w:tcPr>
            <w:tcW w:w="1710" w:type="pct"/>
            <w:tcBorders>
              <w:bottom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  <w:tcBorders>
              <w:bottom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BA2BEC">
        <w:tc>
          <w:tcPr>
            <w:tcW w:w="253" w:type="pct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  <w:vAlign w:val="center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79" w:type="pct"/>
            <w:vMerge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8" w:type="pct"/>
            <w:gridSpan w:val="3"/>
            <w:tcBorders>
              <w:top w:val="double" w:sz="4" w:space="0" w:color="auto"/>
            </w:tcBorders>
            <w:shd w:val="clear" w:color="auto" w:fill="E5B8B7" w:themeFill="accent2" w:themeFillTint="66"/>
          </w:tcPr>
          <w:p w:rsidR="007371E5" w:rsidRPr="00520D2F" w:rsidRDefault="007371E5" w:rsidP="00BA2BEC">
            <w:p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520D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الأسماء الموصولة</w:t>
            </w:r>
          </w:p>
        </w:tc>
      </w:tr>
      <w:tr w:rsidR="007371E5" w:rsidRPr="00520D2F" w:rsidTr="00A14296">
        <w:tc>
          <w:tcPr>
            <w:tcW w:w="253" w:type="pct"/>
            <w:vMerge/>
            <w:shd w:val="clear" w:color="auto" w:fill="F2DBDB" w:themeFill="accent2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F2DBDB" w:themeFill="accent2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7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الذي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A14296">
        <w:tc>
          <w:tcPr>
            <w:tcW w:w="253" w:type="pct"/>
            <w:vMerge/>
            <w:shd w:val="clear" w:color="auto" w:fill="F2DBDB" w:themeFill="accent2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F2DBDB" w:themeFill="accent2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7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التي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A14296">
        <w:tc>
          <w:tcPr>
            <w:tcW w:w="253" w:type="pct"/>
            <w:vMerge/>
            <w:shd w:val="clear" w:color="auto" w:fill="F2DBDB" w:themeFill="accent2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F2DBDB" w:themeFill="accent2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7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الذَين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A14296">
        <w:tc>
          <w:tcPr>
            <w:tcW w:w="253" w:type="pct"/>
            <w:vMerge/>
            <w:shd w:val="clear" w:color="auto" w:fill="F2DBDB" w:themeFill="accent2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F2DBDB" w:themeFill="accent2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7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اللتين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A14296">
        <w:tc>
          <w:tcPr>
            <w:tcW w:w="253" w:type="pct"/>
            <w:vMerge/>
            <w:shd w:val="clear" w:color="auto" w:fill="F2DBDB" w:themeFill="accent2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F2DBDB" w:themeFill="accent2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7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الذِين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A14296">
        <w:tc>
          <w:tcPr>
            <w:tcW w:w="253" w:type="pct"/>
            <w:vMerge/>
            <w:shd w:val="clear" w:color="auto" w:fill="F2DBDB" w:themeFill="accent2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F2DBDB" w:themeFill="accent2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7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اللاتي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A14296">
        <w:tc>
          <w:tcPr>
            <w:tcW w:w="253" w:type="pct"/>
            <w:vMerge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tcBorders>
              <w:bottom w:val="double" w:sz="4" w:space="0" w:color="auto"/>
            </w:tcBorders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7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أولات</w:t>
            </w:r>
            <w:proofErr w:type="spellEnd"/>
          </w:p>
        </w:tc>
        <w:tc>
          <w:tcPr>
            <w:tcW w:w="1710" w:type="pct"/>
            <w:tcBorders>
              <w:bottom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  <w:tcBorders>
              <w:bottom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BA2BEC">
        <w:tc>
          <w:tcPr>
            <w:tcW w:w="253" w:type="pct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7371E5" w:rsidRDefault="007371E5" w:rsidP="00BA2BEC">
            <w:pPr>
              <w:ind w:left="36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7371E5" w:rsidRPr="002472A6" w:rsidRDefault="007371E5" w:rsidP="00BA2BEC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379" w:type="pct"/>
            <w:vMerge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8" w:type="pct"/>
            <w:gridSpan w:val="3"/>
            <w:tcBorders>
              <w:top w:val="double" w:sz="4" w:space="0" w:color="auto"/>
            </w:tcBorders>
            <w:shd w:val="clear" w:color="auto" w:fill="B6DDE8" w:themeFill="accent5" w:themeFillTint="66"/>
          </w:tcPr>
          <w:p w:rsidR="007371E5" w:rsidRPr="00520D2F" w:rsidRDefault="007371E5" w:rsidP="00BA2BEC">
            <w:p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520D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النكرة</w:t>
            </w:r>
          </w:p>
        </w:tc>
      </w:tr>
      <w:tr w:rsidR="007371E5" w:rsidRPr="00520D2F" w:rsidTr="00A14296">
        <w:tc>
          <w:tcPr>
            <w:tcW w:w="253" w:type="pct"/>
            <w:vMerge/>
            <w:shd w:val="clear" w:color="auto" w:fill="DAEEF3" w:themeFill="accent5" w:themeFillTint="33"/>
            <w:vAlign w:val="center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DAEEF3" w:themeFill="accent5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8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النكرة في سياق النفي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A14296">
        <w:tc>
          <w:tcPr>
            <w:tcW w:w="253" w:type="pct"/>
            <w:vMerge/>
            <w:shd w:val="clear" w:color="auto" w:fill="DAEEF3" w:themeFill="accent5" w:themeFillTint="33"/>
            <w:vAlign w:val="center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DAEEF3" w:themeFill="accent5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8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النكرة في سياق النهي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A14296">
        <w:tc>
          <w:tcPr>
            <w:tcW w:w="253" w:type="pct"/>
            <w:vMerge/>
            <w:shd w:val="clear" w:color="auto" w:fill="DAEEF3" w:themeFill="accent5" w:themeFillTint="33"/>
            <w:vAlign w:val="center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DAEEF3" w:themeFill="accent5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8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النكرة في سياق الاستفهام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A14296">
        <w:tc>
          <w:tcPr>
            <w:tcW w:w="253" w:type="pct"/>
            <w:vMerge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tcBorders>
              <w:bottom w:val="double" w:sz="4" w:space="0" w:color="auto"/>
            </w:tcBorders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8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النكرة في سياق الشرط</w:t>
            </w:r>
          </w:p>
        </w:tc>
        <w:tc>
          <w:tcPr>
            <w:tcW w:w="1710" w:type="pct"/>
            <w:tcBorders>
              <w:bottom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  <w:tcBorders>
              <w:bottom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BA2BEC">
        <w:tc>
          <w:tcPr>
            <w:tcW w:w="253" w:type="pct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  <w:vAlign w:val="center"/>
          </w:tcPr>
          <w:p w:rsidR="007371E5" w:rsidRPr="00520D2F" w:rsidRDefault="007371E5" w:rsidP="00BA2BEC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79" w:type="pct"/>
            <w:vMerge/>
            <w:tcBorders>
              <w:top w:val="double" w:sz="4" w:space="0" w:color="auto"/>
            </w:tcBorders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68" w:type="pct"/>
            <w:gridSpan w:val="3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7371E5" w:rsidRPr="00520D2F" w:rsidRDefault="007371E5" w:rsidP="00BA2BEC">
            <w:p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520D2F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المعرّف</w:t>
            </w:r>
          </w:p>
        </w:tc>
      </w:tr>
      <w:tr w:rsidR="007371E5" w:rsidRPr="00520D2F" w:rsidTr="00A14296">
        <w:tc>
          <w:tcPr>
            <w:tcW w:w="253" w:type="pct"/>
            <w:vMerge/>
            <w:shd w:val="clear" w:color="auto" w:fill="FDE9D9" w:themeFill="accent6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FDE9D9" w:themeFill="accent6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9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المُعرف بالإضافة المفرد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A14296">
        <w:tc>
          <w:tcPr>
            <w:tcW w:w="253" w:type="pct"/>
            <w:vMerge/>
            <w:shd w:val="clear" w:color="auto" w:fill="FDE9D9" w:themeFill="accent6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FDE9D9" w:themeFill="accent6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9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المُعرف بالإضافة المجموع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A14296">
        <w:tc>
          <w:tcPr>
            <w:tcW w:w="253" w:type="pct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tcBorders>
              <w:bottom w:val="double" w:sz="4" w:space="0" w:color="auto"/>
            </w:tcBorders>
            <w:shd w:val="clear" w:color="auto" w:fill="E5DFEC" w:themeFill="accent4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19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المعرف </w:t>
            </w:r>
            <w:proofErr w:type="spellStart"/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بأل</w:t>
            </w:r>
            <w:proofErr w:type="spellEnd"/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1D7CE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الاستغراقية</w:t>
            </w:r>
            <w:proofErr w:type="spellEnd"/>
          </w:p>
        </w:tc>
        <w:tc>
          <w:tcPr>
            <w:tcW w:w="1710" w:type="pct"/>
            <w:tcBorders>
              <w:bottom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  <w:tcBorders>
              <w:bottom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643EB" w:rsidRPr="00520D2F" w:rsidTr="00BA2BEC">
        <w:trPr>
          <w:cantSplit/>
          <w:trHeight w:val="390"/>
        </w:trPr>
        <w:tc>
          <w:tcPr>
            <w:tcW w:w="253" w:type="pct"/>
            <w:vMerge w:val="restart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0643EB" w:rsidRPr="00520D2F" w:rsidRDefault="000643EB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6</w:t>
            </w:r>
          </w:p>
        </w:tc>
        <w:tc>
          <w:tcPr>
            <w:tcW w:w="379" w:type="pct"/>
            <w:vMerge w:val="restart"/>
            <w:tcBorders>
              <w:top w:val="double" w:sz="4" w:space="0" w:color="auto"/>
            </w:tcBorders>
            <w:shd w:val="clear" w:color="auto" w:fill="E6BBF3"/>
            <w:textDirection w:val="btLr"/>
            <w:vAlign w:val="center"/>
          </w:tcPr>
          <w:p w:rsidR="000643EB" w:rsidRPr="00520D2F" w:rsidRDefault="000643EB" w:rsidP="00BA2BE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الخاص</w:t>
            </w:r>
          </w:p>
        </w:tc>
        <w:tc>
          <w:tcPr>
            <w:tcW w:w="4368" w:type="pct"/>
            <w:gridSpan w:val="3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0643EB" w:rsidRPr="00520D2F" w:rsidRDefault="000643EB" w:rsidP="00BA2BEC">
            <w:p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المخصصات المتصلة</w:t>
            </w:r>
          </w:p>
        </w:tc>
      </w:tr>
      <w:tr w:rsidR="000643EB" w:rsidRPr="00520D2F" w:rsidTr="00A14296">
        <w:tc>
          <w:tcPr>
            <w:tcW w:w="253" w:type="pct"/>
            <w:vMerge/>
            <w:shd w:val="clear" w:color="auto" w:fill="EAF1DD" w:themeFill="accent3" w:themeFillTint="33"/>
          </w:tcPr>
          <w:p w:rsidR="000643EB" w:rsidRPr="00520D2F" w:rsidRDefault="000643EB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6BBF3"/>
            <w:textDirection w:val="btLr"/>
            <w:vAlign w:val="center"/>
          </w:tcPr>
          <w:p w:rsidR="000643EB" w:rsidRPr="00520D2F" w:rsidRDefault="000643EB" w:rsidP="00BA2BE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EAF1DD" w:themeFill="accent3" w:themeFillTint="33"/>
          </w:tcPr>
          <w:p w:rsidR="000643EB" w:rsidRPr="001D7CE0" w:rsidRDefault="000643EB" w:rsidP="00BA2BEC">
            <w:pPr>
              <w:pStyle w:val="a4"/>
              <w:numPr>
                <w:ilvl w:val="0"/>
                <w:numId w:val="20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الاستثناء</w:t>
            </w:r>
          </w:p>
        </w:tc>
        <w:tc>
          <w:tcPr>
            <w:tcW w:w="1710" w:type="pct"/>
          </w:tcPr>
          <w:p w:rsidR="000643EB" w:rsidRPr="00520D2F" w:rsidRDefault="000643EB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0643EB" w:rsidRPr="00520D2F" w:rsidRDefault="000643EB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643EB" w:rsidRPr="00520D2F" w:rsidTr="00A14296">
        <w:tc>
          <w:tcPr>
            <w:tcW w:w="253" w:type="pct"/>
            <w:vMerge/>
            <w:shd w:val="clear" w:color="auto" w:fill="EAF1DD" w:themeFill="accent3" w:themeFillTint="33"/>
          </w:tcPr>
          <w:p w:rsidR="000643EB" w:rsidRPr="00520D2F" w:rsidRDefault="000643EB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6BBF3"/>
            <w:textDirection w:val="btLr"/>
            <w:vAlign w:val="center"/>
          </w:tcPr>
          <w:p w:rsidR="000643EB" w:rsidRPr="00520D2F" w:rsidRDefault="000643EB" w:rsidP="00BA2BE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EAF1DD" w:themeFill="accent3" w:themeFillTint="33"/>
          </w:tcPr>
          <w:p w:rsidR="000643EB" w:rsidRPr="001D7CE0" w:rsidRDefault="000643EB" w:rsidP="00BA2BEC">
            <w:pPr>
              <w:pStyle w:val="a4"/>
              <w:numPr>
                <w:ilvl w:val="0"/>
                <w:numId w:val="20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الشرط</w:t>
            </w:r>
          </w:p>
        </w:tc>
        <w:tc>
          <w:tcPr>
            <w:tcW w:w="1710" w:type="pct"/>
          </w:tcPr>
          <w:p w:rsidR="000643EB" w:rsidRPr="00520D2F" w:rsidRDefault="000643EB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0643EB" w:rsidRPr="00520D2F" w:rsidRDefault="000643EB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643EB" w:rsidRPr="00520D2F" w:rsidTr="0097088C">
        <w:tc>
          <w:tcPr>
            <w:tcW w:w="253" w:type="pct"/>
            <w:vMerge/>
            <w:shd w:val="clear" w:color="auto" w:fill="EAF1DD" w:themeFill="accent3" w:themeFillTint="33"/>
          </w:tcPr>
          <w:p w:rsidR="000643EB" w:rsidRPr="00520D2F" w:rsidRDefault="000643EB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6BBF3"/>
            <w:textDirection w:val="btLr"/>
            <w:vAlign w:val="center"/>
          </w:tcPr>
          <w:p w:rsidR="000643EB" w:rsidRPr="00520D2F" w:rsidRDefault="000643EB" w:rsidP="00BA2BE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643EB" w:rsidRPr="001D7CE0" w:rsidRDefault="000643EB" w:rsidP="00BA2BEC">
            <w:pPr>
              <w:pStyle w:val="a4"/>
              <w:numPr>
                <w:ilvl w:val="0"/>
                <w:numId w:val="20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1710" w:type="pct"/>
            <w:tcBorders>
              <w:bottom w:val="single" w:sz="4" w:space="0" w:color="auto"/>
            </w:tcBorders>
          </w:tcPr>
          <w:p w:rsidR="000643EB" w:rsidRPr="00520D2F" w:rsidRDefault="000643EB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  <w:tcBorders>
              <w:bottom w:val="single" w:sz="4" w:space="0" w:color="auto"/>
            </w:tcBorders>
          </w:tcPr>
          <w:p w:rsidR="000643EB" w:rsidRPr="00520D2F" w:rsidRDefault="000643EB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643EB" w:rsidRPr="00520D2F" w:rsidTr="00A14296">
        <w:tc>
          <w:tcPr>
            <w:tcW w:w="253" w:type="pct"/>
            <w:vMerge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643EB" w:rsidRPr="00520D2F" w:rsidRDefault="000643EB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tcBorders>
              <w:bottom w:val="double" w:sz="4" w:space="0" w:color="auto"/>
            </w:tcBorders>
            <w:shd w:val="clear" w:color="auto" w:fill="E6BBF3"/>
            <w:textDirection w:val="btLr"/>
            <w:vAlign w:val="center"/>
          </w:tcPr>
          <w:p w:rsidR="000643EB" w:rsidRPr="00520D2F" w:rsidRDefault="000643EB" w:rsidP="00BA2BE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0643EB" w:rsidRPr="001D7CE0" w:rsidRDefault="000643EB" w:rsidP="00BA2BEC">
            <w:pPr>
              <w:pStyle w:val="a4"/>
              <w:numPr>
                <w:ilvl w:val="0"/>
                <w:numId w:val="20"/>
              </w:num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الغاية لكل منها مثال</w:t>
            </w:r>
          </w:p>
        </w:tc>
        <w:tc>
          <w:tcPr>
            <w:tcW w:w="1710" w:type="pct"/>
            <w:tcBorders>
              <w:bottom w:val="double" w:sz="4" w:space="0" w:color="auto"/>
            </w:tcBorders>
          </w:tcPr>
          <w:p w:rsidR="000643EB" w:rsidRPr="00520D2F" w:rsidRDefault="000643EB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  <w:tcBorders>
              <w:bottom w:val="double" w:sz="4" w:space="0" w:color="auto"/>
            </w:tcBorders>
          </w:tcPr>
          <w:p w:rsidR="000643EB" w:rsidRPr="00520D2F" w:rsidRDefault="000643EB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79" w:type="pct"/>
            <w:vMerge w:val="restart"/>
            <w:tcBorders>
              <w:top w:val="double" w:sz="4" w:space="0" w:color="auto"/>
            </w:tcBorders>
            <w:shd w:val="clear" w:color="auto" w:fill="F9ADEE"/>
            <w:textDirection w:val="btLr"/>
            <w:vAlign w:val="center"/>
          </w:tcPr>
          <w:p w:rsidR="007371E5" w:rsidRPr="00520D2F" w:rsidRDefault="007371E5" w:rsidP="00BA2BE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المنطوق</w:t>
            </w:r>
          </w:p>
        </w:tc>
        <w:tc>
          <w:tcPr>
            <w:tcW w:w="1013" w:type="pct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النص</w:t>
            </w:r>
          </w:p>
        </w:tc>
        <w:tc>
          <w:tcPr>
            <w:tcW w:w="1710" w:type="pct"/>
            <w:tcBorders>
              <w:top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  <w:tcBorders>
              <w:top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/>
            <w:shd w:val="clear" w:color="auto" w:fill="F2DBDB" w:themeFill="accent2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F9ADEE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F2DBDB" w:themeFill="accent2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1"/>
              </w:num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المجمل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/>
            <w:shd w:val="clear" w:color="auto" w:fill="F2DBDB" w:themeFill="accent2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F9ADEE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F2DBDB" w:themeFill="accent2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الظاهر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tcBorders>
              <w:bottom w:val="double" w:sz="4" w:space="0" w:color="auto"/>
            </w:tcBorders>
            <w:shd w:val="clear" w:color="auto" w:fill="F9ADEE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tcBorders>
              <w:bottom w:val="double" w:sz="4" w:space="0" w:color="auto"/>
            </w:tcBorders>
            <w:shd w:val="clear" w:color="auto" w:fill="F2DBDB" w:themeFill="accent2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1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المؤول</w:t>
            </w:r>
          </w:p>
        </w:tc>
        <w:tc>
          <w:tcPr>
            <w:tcW w:w="1710" w:type="pct"/>
            <w:tcBorders>
              <w:bottom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  <w:tcBorders>
              <w:bottom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7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371E5" w:rsidRPr="00520D2F" w:rsidRDefault="007371E5" w:rsidP="00BA2BE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مفهوم الموافقة</w:t>
            </w:r>
          </w:p>
        </w:tc>
        <w:tc>
          <w:tcPr>
            <w:tcW w:w="1013" w:type="pct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2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مفهوم الموافقة الأعلى</w:t>
            </w:r>
          </w:p>
        </w:tc>
        <w:tc>
          <w:tcPr>
            <w:tcW w:w="1710" w:type="pct"/>
            <w:tcBorders>
              <w:top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  <w:tcBorders>
              <w:top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/>
            <w:shd w:val="clear" w:color="auto" w:fill="DAEEF3" w:themeFill="accent5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  <w:textDirection w:val="btLr"/>
            <w:vAlign w:val="center"/>
          </w:tcPr>
          <w:p w:rsidR="007371E5" w:rsidRPr="00520D2F" w:rsidRDefault="007371E5" w:rsidP="00BA2BE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DAEEF3" w:themeFill="accent5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2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مفهوم الموافقة المساو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tcBorders>
              <w:bottom w:val="doub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371E5" w:rsidRPr="00520D2F" w:rsidRDefault="007371E5" w:rsidP="00BA2BE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2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مفهوم الموافقة الأدنى</w:t>
            </w:r>
          </w:p>
        </w:tc>
        <w:tc>
          <w:tcPr>
            <w:tcW w:w="1710" w:type="pct"/>
            <w:tcBorders>
              <w:bottom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  <w:tcBorders>
              <w:bottom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14296" w:rsidRPr="00520D2F" w:rsidTr="000643EB">
        <w:trPr>
          <w:cantSplit/>
          <w:trHeight w:val="349"/>
        </w:trPr>
        <w:tc>
          <w:tcPr>
            <w:tcW w:w="253" w:type="pct"/>
            <w:vMerge w:val="restart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79" w:type="pct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BBF3"/>
            <w:textDirection w:val="btLr"/>
            <w:vAlign w:val="center"/>
          </w:tcPr>
          <w:p w:rsidR="007371E5" w:rsidRPr="00520D2F" w:rsidRDefault="007371E5" w:rsidP="00BA2BE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مفهوم المخالفة</w:t>
            </w:r>
          </w:p>
        </w:tc>
        <w:tc>
          <w:tcPr>
            <w:tcW w:w="10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3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مفهوم الصفة</w:t>
            </w:r>
          </w:p>
        </w:tc>
        <w:tc>
          <w:tcPr>
            <w:tcW w:w="1710" w:type="pct"/>
            <w:tcBorders>
              <w:top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  <w:tcBorders>
              <w:top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0643EB" w:rsidRPr="00520D2F" w:rsidTr="000643EB">
        <w:tc>
          <w:tcPr>
            <w:tcW w:w="253" w:type="pct"/>
            <w:vMerge/>
            <w:shd w:val="clear" w:color="auto" w:fill="FDE9D9" w:themeFill="accent6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tcBorders>
              <w:top w:val="double" w:sz="4" w:space="0" w:color="auto"/>
              <w:right w:val="single" w:sz="4" w:space="0" w:color="auto"/>
            </w:tcBorders>
            <w:shd w:val="clear" w:color="auto" w:fill="E6BBF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3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مفهوم العدد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A14296">
        <w:tc>
          <w:tcPr>
            <w:tcW w:w="253" w:type="pct"/>
            <w:vMerge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tcBorders>
              <w:bottom w:val="double" w:sz="4" w:space="0" w:color="auto"/>
            </w:tcBorders>
            <w:shd w:val="clear" w:color="auto" w:fill="E6BBF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tcBorders>
              <w:bottom w:val="double" w:sz="4" w:space="0" w:color="auto"/>
            </w:tcBorders>
            <w:shd w:val="clear" w:color="auto" w:fill="FDE9D9" w:themeFill="accent6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3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مفهوم الشرط</w:t>
            </w:r>
          </w:p>
        </w:tc>
        <w:tc>
          <w:tcPr>
            <w:tcW w:w="1710" w:type="pct"/>
            <w:tcBorders>
              <w:bottom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  <w:tcBorders>
              <w:bottom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 w:val="restart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79" w:type="pct"/>
            <w:vMerge w:val="restart"/>
            <w:tcBorders>
              <w:top w:val="double" w:sz="4" w:space="0" w:color="auto"/>
            </w:tcBorders>
            <w:shd w:val="clear" w:color="auto" w:fill="F9ADEE"/>
            <w:textDirection w:val="btLr"/>
            <w:vAlign w:val="center"/>
          </w:tcPr>
          <w:p w:rsidR="007371E5" w:rsidRPr="00520D2F" w:rsidRDefault="007371E5" w:rsidP="00BA2BE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الدلالة</w:t>
            </w:r>
          </w:p>
        </w:tc>
        <w:tc>
          <w:tcPr>
            <w:tcW w:w="1013" w:type="pct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4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الدلالة اللفظية الوضعية</w:t>
            </w:r>
          </w:p>
        </w:tc>
        <w:tc>
          <w:tcPr>
            <w:tcW w:w="1710" w:type="pct"/>
            <w:tcBorders>
              <w:top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  <w:tcBorders>
              <w:top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/>
            <w:shd w:val="clear" w:color="auto" w:fill="EAF1DD" w:themeFill="accent3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F9ADEE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EAF1DD" w:themeFill="accent3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4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الدلالة اللفظية العقلية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/>
            <w:shd w:val="clear" w:color="auto" w:fill="EAF1DD" w:themeFill="accent3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F9ADEE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EAF1DD" w:themeFill="accent3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4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الدلالة اللفظية الطبيعية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/>
            <w:shd w:val="clear" w:color="auto" w:fill="EAF1DD" w:themeFill="accent3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F9ADEE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EAF1DD" w:themeFill="accent3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4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الدلالة غير اللفظية الوضعية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/>
            <w:shd w:val="clear" w:color="auto" w:fill="EAF1DD" w:themeFill="accent3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F9ADEE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EAF1DD" w:themeFill="accent3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4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دلالة غير لفظية عقلية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tcBorders>
              <w:bottom w:val="double" w:sz="4" w:space="0" w:color="auto"/>
            </w:tcBorders>
            <w:shd w:val="clear" w:color="auto" w:fill="F9ADEE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tcBorders>
              <w:bottom w:val="double" w:sz="4" w:space="0" w:color="auto"/>
            </w:tcBorders>
            <w:shd w:val="clear" w:color="auto" w:fill="EAF1DD" w:themeFill="accent3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4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دلالة غير لفظية طبيعية</w:t>
            </w:r>
          </w:p>
        </w:tc>
        <w:tc>
          <w:tcPr>
            <w:tcW w:w="1710" w:type="pct"/>
            <w:tcBorders>
              <w:bottom w:val="double" w:sz="4" w:space="0" w:color="auto"/>
            </w:tcBorders>
          </w:tcPr>
          <w:p w:rsidR="007371E5" w:rsidRDefault="007371E5" w:rsidP="00BA2BEC">
            <w:p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  <w:p w:rsidR="000643EB" w:rsidRDefault="000643EB" w:rsidP="00BA2BEC">
            <w:p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</w:p>
          <w:p w:rsidR="000643EB" w:rsidRPr="00520D2F" w:rsidRDefault="000643EB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  <w:tcBorders>
              <w:bottom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 w:val="restart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11</w:t>
            </w:r>
          </w:p>
        </w:tc>
        <w:tc>
          <w:tcPr>
            <w:tcW w:w="379" w:type="pct"/>
            <w:vMerge w:val="restart"/>
            <w:tcBorders>
              <w:top w:val="double" w:sz="4" w:space="0" w:color="auto"/>
            </w:tcBorders>
            <w:shd w:val="clear" w:color="auto" w:fill="E5DFEC" w:themeFill="accent4" w:themeFillTint="33"/>
            <w:textDirection w:val="btLr"/>
            <w:vAlign w:val="center"/>
          </w:tcPr>
          <w:p w:rsidR="007371E5" w:rsidRPr="00520D2F" w:rsidRDefault="007371E5" w:rsidP="00BA2BE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المجمل</w:t>
            </w:r>
          </w:p>
        </w:tc>
        <w:tc>
          <w:tcPr>
            <w:tcW w:w="1013" w:type="pct"/>
            <w:tcBorders>
              <w:top w:val="double" w:sz="4" w:space="0" w:color="auto"/>
            </w:tcBorders>
            <w:shd w:val="clear" w:color="auto" w:fill="F2DBDB" w:themeFill="accent2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5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المجمل المركب</w:t>
            </w:r>
          </w:p>
        </w:tc>
        <w:tc>
          <w:tcPr>
            <w:tcW w:w="1710" w:type="pct"/>
            <w:tcBorders>
              <w:top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  <w:tcBorders>
              <w:top w:val="double" w:sz="4" w:space="0" w:color="auto"/>
            </w:tcBorders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/>
            <w:shd w:val="clear" w:color="auto" w:fill="F2DBDB" w:themeFill="accent2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  <w:textDirection w:val="btLr"/>
            <w:vAlign w:val="center"/>
          </w:tcPr>
          <w:p w:rsidR="007371E5" w:rsidRPr="00520D2F" w:rsidRDefault="007371E5" w:rsidP="00BA2BE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F2DBDB" w:themeFill="accent2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5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المجمل المفرد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/>
            <w:shd w:val="clear" w:color="auto" w:fill="F2DBDB" w:themeFill="accent2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5DFEC" w:themeFill="accent4" w:themeFillTint="33"/>
            <w:textDirection w:val="btLr"/>
            <w:vAlign w:val="center"/>
          </w:tcPr>
          <w:p w:rsidR="007371E5" w:rsidRPr="00520D2F" w:rsidRDefault="007371E5" w:rsidP="00BA2BE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F2DBDB" w:themeFill="accent2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5"/>
              </w:num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المجمل في تقدير الحرف المحذوف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rPr>
          <w:cantSplit/>
          <w:trHeight w:val="346"/>
        </w:trPr>
        <w:tc>
          <w:tcPr>
            <w:tcW w:w="253" w:type="pct"/>
            <w:vMerge w:val="restart"/>
            <w:shd w:val="clear" w:color="auto" w:fill="DAEEF3" w:themeFill="accent5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79" w:type="pct"/>
            <w:vMerge w:val="restart"/>
            <w:shd w:val="clear" w:color="auto" w:fill="E6BBF3"/>
            <w:textDirection w:val="btLr"/>
            <w:vAlign w:val="center"/>
          </w:tcPr>
          <w:p w:rsidR="007371E5" w:rsidRPr="00520D2F" w:rsidRDefault="007371E5" w:rsidP="00BA2BEC">
            <w:pPr>
              <w:ind w:left="113" w:right="113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المبين</w:t>
            </w:r>
          </w:p>
        </w:tc>
        <w:tc>
          <w:tcPr>
            <w:tcW w:w="1013" w:type="pct"/>
            <w:shd w:val="clear" w:color="auto" w:fill="DAEEF3" w:themeFill="accent5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6"/>
              </w:num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البيان بالقول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/>
            <w:shd w:val="clear" w:color="auto" w:fill="DAEEF3" w:themeFill="accent5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6BBF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DAEEF3" w:themeFill="accent5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6"/>
              </w:num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البيان بالفعل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7371E5" w:rsidRPr="00520D2F" w:rsidTr="000643EB">
        <w:tc>
          <w:tcPr>
            <w:tcW w:w="253" w:type="pct"/>
            <w:vMerge/>
            <w:shd w:val="clear" w:color="auto" w:fill="DAEEF3" w:themeFill="accent5" w:themeFillTint="3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79" w:type="pct"/>
            <w:vMerge/>
            <w:shd w:val="clear" w:color="auto" w:fill="E6BBF3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13" w:type="pct"/>
            <w:shd w:val="clear" w:color="auto" w:fill="DAEEF3" w:themeFill="accent5" w:themeFillTint="33"/>
          </w:tcPr>
          <w:p w:rsidR="007371E5" w:rsidRPr="001D7CE0" w:rsidRDefault="007371E5" w:rsidP="00BA2BEC">
            <w:pPr>
              <w:pStyle w:val="a4"/>
              <w:numPr>
                <w:ilvl w:val="0"/>
                <w:numId w:val="26"/>
              </w:numP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</w:pPr>
            <w:r w:rsidRPr="001D7CE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البيان بالقول والفعل</w:t>
            </w:r>
          </w:p>
        </w:tc>
        <w:tc>
          <w:tcPr>
            <w:tcW w:w="1710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pct"/>
          </w:tcPr>
          <w:p w:rsidR="007371E5" w:rsidRPr="00520D2F" w:rsidRDefault="007371E5" w:rsidP="00BA2B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CE32A6" w:rsidRPr="007371E5" w:rsidRDefault="00CE32A6" w:rsidP="00CE32A6">
      <w:pPr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</w:p>
    <w:p w:rsidR="00CE32A6" w:rsidRPr="00520D2F" w:rsidRDefault="00CE32A6" w:rsidP="00520D2F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</w:p>
    <w:sectPr w:rsidR="00CE32A6" w:rsidRPr="00520D2F" w:rsidSect="002472A6">
      <w:footerReference w:type="default" r:id="rId8"/>
      <w:pgSz w:w="11906" w:h="16838"/>
      <w:pgMar w:top="794" w:right="907" w:bottom="794" w:left="73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347" w:rsidRDefault="00F00347" w:rsidP="00520D2F">
      <w:pPr>
        <w:spacing w:after="0" w:line="240" w:lineRule="auto"/>
      </w:pPr>
      <w:r>
        <w:separator/>
      </w:r>
    </w:p>
  </w:endnote>
  <w:endnote w:type="continuationSeparator" w:id="0">
    <w:p w:rsidR="00F00347" w:rsidRDefault="00F00347" w:rsidP="0052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43994711"/>
      <w:docPartObj>
        <w:docPartGallery w:val="Page Numbers (Bottom of Page)"/>
        <w:docPartUnique/>
      </w:docPartObj>
    </w:sdtPr>
    <w:sdtContent>
      <w:p w:rsidR="00CE32A6" w:rsidRDefault="00CE32A6">
        <w:pPr>
          <w:pStyle w:val="a6"/>
          <w:jc w:val="center"/>
        </w:pPr>
        <w:fldSimple w:instr=" PAGE   \* MERGEFORMAT ">
          <w:r w:rsidR="000643EB" w:rsidRPr="000643EB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CE32A6" w:rsidRDefault="00CE32A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347" w:rsidRDefault="00F00347" w:rsidP="00520D2F">
      <w:pPr>
        <w:spacing w:after="0" w:line="240" w:lineRule="auto"/>
      </w:pPr>
      <w:r>
        <w:separator/>
      </w:r>
    </w:p>
  </w:footnote>
  <w:footnote w:type="continuationSeparator" w:id="0">
    <w:p w:rsidR="00F00347" w:rsidRDefault="00F00347" w:rsidP="00520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7075"/>
    <w:multiLevelType w:val="hybridMultilevel"/>
    <w:tmpl w:val="AF665232"/>
    <w:lvl w:ilvl="0" w:tplc="8292BC92">
      <w:start w:val="1"/>
      <w:numFmt w:val="arabicAlpha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63CC"/>
    <w:multiLevelType w:val="hybridMultilevel"/>
    <w:tmpl w:val="8A5A315E"/>
    <w:lvl w:ilvl="0" w:tplc="B0A2A9C2">
      <w:start w:val="1"/>
      <w:numFmt w:val="arabicAlpha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3557"/>
    <w:multiLevelType w:val="hybridMultilevel"/>
    <w:tmpl w:val="EC201800"/>
    <w:lvl w:ilvl="0" w:tplc="8292BC92">
      <w:start w:val="1"/>
      <w:numFmt w:val="arabicAlpha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2334"/>
    <w:multiLevelType w:val="hybridMultilevel"/>
    <w:tmpl w:val="ADFE705A"/>
    <w:lvl w:ilvl="0" w:tplc="8292BC92">
      <w:start w:val="1"/>
      <w:numFmt w:val="arabicAlpha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53557"/>
    <w:multiLevelType w:val="hybridMultilevel"/>
    <w:tmpl w:val="62D851AA"/>
    <w:lvl w:ilvl="0" w:tplc="B0A2A9C2">
      <w:start w:val="1"/>
      <w:numFmt w:val="arabicAlpha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6C1D"/>
    <w:multiLevelType w:val="hybridMultilevel"/>
    <w:tmpl w:val="B97ED0D8"/>
    <w:lvl w:ilvl="0" w:tplc="B0A2A9C2">
      <w:start w:val="1"/>
      <w:numFmt w:val="arabicAlpha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71D96"/>
    <w:multiLevelType w:val="hybridMultilevel"/>
    <w:tmpl w:val="905A54FC"/>
    <w:lvl w:ilvl="0" w:tplc="B0A2A9C2">
      <w:start w:val="1"/>
      <w:numFmt w:val="arabicAlpha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F7637"/>
    <w:multiLevelType w:val="hybridMultilevel"/>
    <w:tmpl w:val="E41C9C7A"/>
    <w:lvl w:ilvl="0" w:tplc="8292BC92">
      <w:start w:val="1"/>
      <w:numFmt w:val="arabicAlpha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C735E"/>
    <w:multiLevelType w:val="hybridMultilevel"/>
    <w:tmpl w:val="846CC968"/>
    <w:lvl w:ilvl="0" w:tplc="8292BC92">
      <w:start w:val="1"/>
      <w:numFmt w:val="arabicAlpha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7644E"/>
    <w:multiLevelType w:val="hybridMultilevel"/>
    <w:tmpl w:val="B7C8FCFE"/>
    <w:lvl w:ilvl="0" w:tplc="B0A2A9C2">
      <w:start w:val="1"/>
      <w:numFmt w:val="arabicAlpha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94941"/>
    <w:multiLevelType w:val="hybridMultilevel"/>
    <w:tmpl w:val="F0BE7286"/>
    <w:lvl w:ilvl="0" w:tplc="B0A2A9C2">
      <w:start w:val="1"/>
      <w:numFmt w:val="arabicAlpha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6690A"/>
    <w:multiLevelType w:val="hybridMultilevel"/>
    <w:tmpl w:val="03088826"/>
    <w:lvl w:ilvl="0" w:tplc="8292BC92">
      <w:start w:val="1"/>
      <w:numFmt w:val="arabicAlpha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4701B"/>
    <w:multiLevelType w:val="hybridMultilevel"/>
    <w:tmpl w:val="FE8CEC6E"/>
    <w:lvl w:ilvl="0" w:tplc="B0A2A9C2">
      <w:start w:val="1"/>
      <w:numFmt w:val="arabicAlpha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E7278"/>
    <w:multiLevelType w:val="hybridMultilevel"/>
    <w:tmpl w:val="81589DB4"/>
    <w:lvl w:ilvl="0" w:tplc="8292BC92">
      <w:start w:val="1"/>
      <w:numFmt w:val="arabicAlpha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22C2C"/>
    <w:multiLevelType w:val="hybridMultilevel"/>
    <w:tmpl w:val="B40E085E"/>
    <w:lvl w:ilvl="0" w:tplc="8292BC92">
      <w:start w:val="1"/>
      <w:numFmt w:val="arabicAlpha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4D3309"/>
    <w:multiLevelType w:val="hybridMultilevel"/>
    <w:tmpl w:val="54F6CCB8"/>
    <w:lvl w:ilvl="0" w:tplc="8292BC92">
      <w:start w:val="1"/>
      <w:numFmt w:val="arabicAlpha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4036B"/>
    <w:multiLevelType w:val="hybridMultilevel"/>
    <w:tmpl w:val="BB02B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E05DDE"/>
    <w:multiLevelType w:val="hybridMultilevel"/>
    <w:tmpl w:val="B4A6B410"/>
    <w:lvl w:ilvl="0" w:tplc="B0A2A9C2">
      <w:start w:val="1"/>
      <w:numFmt w:val="arabicAlpha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466FEA"/>
    <w:multiLevelType w:val="hybridMultilevel"/>
    <w:tmpl w:val="8B1643E6"/>
    <w:lvl w:ilvl="0" w:tplc="8292BC92">
      <w:start w:val="1"/>
      <w:numFmt w:val="arabicAlpha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51E61"/>
    <w:multiLevelType w:val="hybridMultilevel"/>
    <w:tmpl w:val="355C8BE4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C832BA"/>
    <w:multiLevelType w:val="hybridMultilevel"/>
    <w:tmpl w:val="97285422"/>
    <w:lvl w:ilvl="0" w:tplc="B0A2A9C2">
      <w:start w:val="1"/>
      <w:numFmt w:val="arabicAlpha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12856"/>
    <w:multiLevelType w:val="hybridMultilevel"/>
    <w:tmpl w:val="3A5AF510"/>
    <w:lvl w:ilvl="0" w:tplc="B0A2A9C2">
      <w:start w:val="1"/>
      <w:numFmt w:val="arabicAlpha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E0F1A"/>
    <w:multiLevelType w:val="hybridMultilevel"/>
    <w:tmpl w:val="3612DDC8"/>
    <w:lvl w:ilvl="0" w:tplc="8292BC92">
      <w:start w:val="1"/>
      <w:numFmt w:val="arabicAlpha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6B0856"/>
    <w:multiLevelType w:val="hybridMultilevel"/>
    <w:tmpl w:val="762C1452"/>
    <w:lvl w:ilvl="0" w:tplc="8292BC92">
      <w:start w:val="1"/>
      <w:numFmt w:val="arabicAlpha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570B1"/>
    <w:multiLevelType w:val="hybridMultilevel"/>
    <w:tmpl w:val="FC62C99E"/>
    <w:lvl w:ilvl="0" w:tplc="B784F7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9696A"/>
    <w:multiLevelType w:val="hybridMultilevel"/>
    <w:tmpl w:val="9E68959C"/>
    <w:lvl w:ilvl="0" w:tplc="B0A2A9C2">
      <w:start w:val="1"/>
      <w:numFmt w:val="arabicAlpha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3"/>
  </w:num>
  <w:num w:numId="4">
    <w:abstractNumId w:val="18"/>
  </w:num>
  <w:num w:numId="5">
    <w:abstractNumId w:val="2"/>
  </w:num>
  <w:num w:numId="6">
    <w:abstractNumId w:val="8"/>
  </w:num>
  <w:num w:numId="7">
    <w:abstractNumId w:val="0"/>
  </w:num>
  <w:num w:numId="8">
    <w:abstractNumId w:val="24"/>
  </w:num>
  <w:num w:numId="9">
    <w:abstractNumId w:val="3"/>
  </w:num>
  <w:num w:numId="10">
    <w:abstractNumId w:val="7"/>
  </w:num>
  <w:num w:numId="11">
    <w:abstractNumId w:val="13"/>
  </w:num>
  <w:num w:numId="12">
    <w:abstractNumId w:val="15"/>
  </w:num>
  <w:num w:numId="13">
    <w:abstractNumId w:val="22"/>
  </w:num>
  <w:num w:numId="14">
    <w:abstractNumId w:val="11"/>
  </w:num>
  <w:num w:numId="15">
    <w:abstractNumId w:val="14"/>
  </w:num>
  <w:num w:numId="16">
    <w:abstractNumId w:val="25"/>
  </w:num>
  <w:num w:numId="17">
    <w:abstractNumId w:val="10"/>
  </w:num>
  <w:num w:numId="18">
    <w:abstractNumId w:val="1"/>
  </w:num>
  <w:num w:numId="19">
    <w:abstractNumId w:val="9"/>
  </w:num>
  <w:num w:numId="20">
    <w:abstractNumId w:val="4"/>
  </w:num>
  <w:num w:numId="21">
    <w:abstractNumId w:val="21"/>
  </w:num>
  <w:num w:numId="22">
    <w:abstractNumId w:val="17"/>
  </w:num>
  <w:num w:numId="23">
    <w:abstractNumId w:val="12"/>
  </w:num>
  <w:num w:numId="24">
    <w:abstractNumId w:val="20"/>
  </w:num>
  <w:num w:numId="25">
    <w:abstractNumId w:val="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A1C"/>
    <w:rsid w:val="00041DFD"/>
    <w:rsid w:val="000643EB"/>
    <w:rsid w:val="00123969"/>
    <w:rsid w:val="001D7CE0"/>
    <w:rsid w:val="002472A6"/>
    <w:rsid w:val="00520D2F"/>
    <w:rsid w:val="005A46C8"/>
    <w:rsid w:val="007371E5"/>
    <w:rsid w:val="007A3A1C"/>
    <w:rsid w:val="00847DB8"/>
    <w:rsid w:val="008B1FFA"/>
    <w:rsid w:val="00A14296"/>
    <w:rsid w:val="00A64F16"/>
    <w:rsid w:val="00A87135"/>
    <w:rsid w:val="00CE32A6"/>
    <w:rsid w:val="00D83D72"/>
    <w:rsid w:val="00F00347"/>
    <w:rsid w:val="00FD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6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B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A1C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520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520D2F"/>
  </w:style>
  <w:style w:type="paragraph" w:styleId="a6">
    <w:name w:val="footer"/>
    <w:basedOn w:val="a"/>
    <w:link w:val="Char0"/>
    <w:uiPriority w:val="99"/>
    <w:unhideWhenUsed/>
    <w:rsid w:val="00520D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520D2F"/>
  </w:style>
  <w:style w:type="paragraph" w:styleId="a7">
    <w:name w:val="Balloon Text"/>
    <w:basedOn w:val="a"/>
    <w:link w:val="Char1"/>
    <w:uiPriority w:val="99"/>
    <w:semiHidden/>
    <w:unhideWhenUsed/>
    <w:rsid w:val="0073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37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00F5"/>
    <w:rsid w:val="0033128C"/>
    <w:rsid w:val="005B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41A5E197C5429EAF2AB8EEDA171030">
    <w:name w:val="4A41A5E197C5429EAF2AB8EEDA171030"/>
    <w:rsid w:val="005B00F5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ساره</dc:creator>
  <cp:lastModifiedBy>ساره</cp:lastModifiedBy>
  <cp:revision>4</cp:revision>
  <dcterms:created xsi:type="dcterms:W3CDTF">2013-03-26T18:01:00Z</dcterms:created>
  <dcterms:modified xsi:type="dcterms:W3CDTF">2013-03-26T18:13:00Z</dcterms:modified>
</cp:coreProperties>
</file>