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7"/>
        <w:gridCol w:w="1293"/>
        <w:gridCol w:w="1377"/>
        <w:gridCol w:w="2119"/>
      </w:tblGrid>
      <w:tr w:rsidR="00B54D7B" w:rsidRPr="00B54D7B" w:rsidTr="00D033BC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اسم المحاضر </w:t>
            </w:r>
            <w:r w:rsidRPr="00B54D7B">
              <w:t>:</w:t>
            </w:r>
          </w:p>
        </w:tc>
        <w:tc>
          <w:tcPr>
            <w:tcW w:w="36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عبدالستار عبدالحميد محمد سلمي</w:t>
            </w: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الكلية </w:t>
            </w:r>
            <w:r w:rsidRPr="00B54D7B">
              <w:t>:</w:t>
            </w:r>
          </w:p>
        </w:tc>
        <w:tc>
          <w:tcPr>
            <w:tcW w:w="209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الحقوق والعلوم السياسية</w:t>
            </w:r>
          </w:p>
        </w:tc>
      </w:tr>
      <w:tr w:rsidR="00B54D7B" w:rsidRPr="00B54D7B" w:rsidTr="00D033BC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رقم المحاضر </w:t>
            </w:r>
            <w:r w:rsidRPr="00B54D7B">
              <w:t>:</w:t>
            </w:r>
          </w:p>
        </w:tc>
        <w:tc>
          <w:tcPr>
            <w:tcW w:w="36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t>91316</w:t>
            </w: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القسم </w:t>
            </w:r>
            <w:r w:rsidRPr="00B54D7B">
              <w:t>:</w:t>
            </w:r>
          </w:p>
        </w:tc>
        <w:tc>
          <w:tcPr>
            <w:tcW w:w="209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القانون الخاص</w:t>
            </w:r>
          </w:p>
        </w:tc>
      </w:tr>
      <w:tr w:rsidR="00B54D7B" w:rsidRPr="00B54D7B" w:rsidTr="00D033BC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  <w:r w:rsidRPr="00B54D7B">
              <w:rPr>
                <w:rtl/>
              </w:rPr>
              <w:t>فصل التسجيل </w:t>
            </w:r>
            <w:r w:rsidRPr="00B54D7B">
              <w:t>:</w:t>
            </w:r>
          </w:p>
        </w:tc>
        <w:tc>
          <w:tcPr>
            <w:tcW w:w="36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157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  <w:tc>
          <w:tcPr>
            <w:tcW w:w="2090" w:type="dxa"/>
            <w:vAlign w:val="center"/>
            <w:hideMark/>
          </w:tcPr>
          <w:p w:rsidR="00B54D7B" w:rsidRPr="00B54D7B" w:rsidRDefault="00B54D7B" w:rsidP="005D733F">
            <w:pPr>
              <w:pStyle w:val="a3"/>
              <w:bidi/>
            </w:pPr>
          </w:p>
        </w:tc>
      </w:tr>
      <w:tr w:rsidR="00B54D7B" w:rsidRPr="00B54D7B" w:rsidTr="00D033B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9264" w:type="dxa"/>
          <w:trHeight w:val="12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4D7B" w:rsidRPr="00B54D7B" w:rsidRDefault="00B54D7B" w:rsidP="005D733F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4D7B" w:rsidRPr="00B54D7B" w:rsidTr="00D033BC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4D7B" w:rsidRPr="00B54D7B" w:rsidTr="00D033BC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B54D7B">
                    <w:rPr>
                      <w:vanish/>
                      <w:sz w:val="28"/>
                      <w:szCs w:val="28"/>
                      <w:rtl/>
                    </w:rPr>
                    <w:t>أعلى النموذج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54D7B" w:rsidRPr="00B54D7B" w:rsidTr="00D033BC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4D7B" w:rsidRPr="00B54D7B" w:rsidRDefault="00B54D7B" w:rsidP="005D733F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4D7B" w:rsidRPr="00B54D7B" w:rsidRDefault="00B54D7B" w:rsidP="005D733F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B54D7B">
                    <w:rPr>
                      <w:vanish/>
                      <w:sz w:val="28"/>
                      <w:szCs w:val="28"/>
                      <w:rtl/>
                    </w:rPr>
                    <w:t>أسفل النموذج</w:t>
                  </w: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4D7B" w:rsidRPr="00B54D7B" w:rsidRDefault="00B54D7B" w:rsidP="005D733F">
      <w:pPr>
        <w:bidi/>
        <w:jc w:val="center"/>
        <w:rPr>
          <w:vanish/>
          <w:sz w:val="28"/>
          <w:szCs w:val="28"/>
        </w:rPr>
      </w:pPr>
      <w:r w:rsidRPr="00B54D7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4D7B" w:rsidRPr="00B54D7B" w:rsidTr="00D033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4D7B" w:rsidRPr="00B54D7B" w:rsidTr="00D033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54D7B" w:rsidRPr="00B54D7B" w:rsidTr="00D033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B54D7B" w:rsidRPr="00B54D7B" w:rsidTr="00D033BC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54630</w:t>
                              </w:r>
                            </w:p>
                          </w:tc>
                        </w:tr>
                        <w:tr w:rsidR="00B54D7B" w:rsidRPr="00B54D7B" w:rsidTr="00D033B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  <w:tr w:rsidR="00B54D7B" w:rsidRPr="00B54D7B" w:rsidTr="00D033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 xml:space="preserve">231 </w:t>
                              </w:r>
                              <w:r w:rsidRPr="00B54D7B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54D7B" w:rsidRPr="00B54D7B" w:rsidTr="00D033BC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  <w:tr w:rsidR="00B54D7B" w:rsidRPr="00B54D7B" w:rsidTr="00D033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pStyle w:val="a3"/>
                                <w:bidi/>
                              </w:pPr>
                              <w:r w:rsidRPr="00B54D7B">
                                <w:rPr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B54D7B" w:rsidRPr="00B54D7B" w:rsidTr="00D033BC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4D7B" w:rsidRPr="00B54D7B" w:rsidRDefault="00B54D7B" w:rsidP="005D733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54D7B" w:rsidRPr="00B54D7B" w:rsidRDefault="00B54D7B" w:rsidP="005D733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D033BC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D033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54D7B" w:rsidRPr="00B54D7B" w:rsidTr="00D033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7B" w:rsidRPr="00B54D7B" w:rsidRDefault="00B54D7B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D033BC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D033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91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676"/>
              <w:gridCol w:w="897"/>
              <w:gridCol w:w="1331"/>
              <w:gridCol w:w="1313"/>
            </w:tblGrid>
            <w:tr w:rsidR="00841AA0" w:rsidRPr="00B54D7B" w:rsidTr="00841AA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54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54D7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435101243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435104125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435107008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436100439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436100887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436101430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436101729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436102200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436102520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436102821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436103263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436103617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436103804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436104947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436104976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436105041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436105250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436106241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437100015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437100276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437100811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437100882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437100917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437101136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437101141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437101252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437101405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437101440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437102007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437102270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437102290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437102731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437102790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437102819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437102937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437103043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437103195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437103716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437103775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437103848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437103910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437104107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437104258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437104728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437104992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437105113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437105272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437106348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437160029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437160041</w:t>
                  </w:r>
                </w:p>
              </w:tc>
            </w:tr>
            <w:tr w:rsidR="00841AA0" w:rsidRPr="00B54D7B" w:rsidTr="00841AA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41AA0" w:rsidRPr="00B54D7B" w:rsidRDefault="00841AA0" w:rsidP="005D733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B54D7B">
                    <w:rPr>
                      <w:sz w:val="28"/>
                      <w:szCs w:val="28"/>
                    </w:rPr>
                    <w:t>437170008</w:t>
                  </w:r>
                </w:p>
              </w:tc>
            </w:tr>
          </w:tbl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B54D7B" w:rsidRPr="00B54D7B" w:rsidTr="00D033B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B54D7B" w:rsidRPr="00B54D7B" w:rsidRDefault="00B54D7B" w:rsidP="005D733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54D7B" w:rsidRPr="00B54D7B" w:rsidRDefault="00B54D7B" w:rsidP="005D733F">
      <w:pPr>
        <w:bidi/>
        <w:jc w:val="center"/>
        <w:rPr>
          <w:vanish/>
          <w:sz w:val="28"/>
          <w:szCs w:val="28"/>
        </w:rPr>
      </w:pPr>
      <w:r w:rsidRPr="00B54D7B">
        <w:rPr>
          <w:vanish/>
          <w:sz w:val="28"/>
          <w:szCs w:val="28"/>
          <w:rtl/>
        </w:rPr>
        <w:t>أسفل النموذج</w:t>
      </w:r>
    </w:p>
    <w:p w:rsidR="00B54D7B" w:rsidRPr="00B54D7B" w:rsidRDefault="00B54D7B" w:rsidP="005D733F">
      <w:pPr>
        <w:bidi/>
        <w:jc w:val="center"/>
        <w:rPr>
          <w:sz w:val="28"/>
          <w:szCs w:val="28"/>
        </w:rPr>
      </w:pPr>
    </w:p>
    <w:p w:rsidR="002E4CE8" w:rsidRPr="00B54D7B" w:rsidRDefault="002E4CE8" w:rsidP="005D733F">
      <w:pPr>
        <w:bidi/>
        <w:jc w:val="center"/>
        <w:rPr>
          <w:sz w:val="28"/>
          <w:szCs w:val="28"/>
        </w:rPr>
      </w:pPr>
    </w:p>
    <w:sectPr w:rsidR="002E4CE8" w:rsidRPr="00B5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B"/>
    <w:rsid w:val="00030245"/>
    <w:rsid w:val="001230EA"/>
    <w:rsid w:val="002E4CE8"/>
    <w:rsid w:val="005D733F"/>
    <w:rsid w:val="00841AA0"/>
    <w:rsid w:val="00B54D7B"/>
    <w:rsid w:val="00D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C50A7-F261-40C9-9EAA-B2FB9BD4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2019-12-18T11:01:00Z</dcterms:created>
  <dcterms:modified xsi:type="dcterms:W3CDTF">2019-12-18T11:02:00Z</dcterms:modified>
</cp:coreProperties>
</file>