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A53FB" w14:textId="204CB542" w:rsidR="00E65227" w:rsidRDefault="00E65227" w:rsidP="00E65227">
      <w:pPr>
        <w:spacing w:line="480" w:lineRule="auto"/>
        <w:jc w:val="center"/>
        <w:rPr>
          <w:rFonts w:ascii="Arial" w:hAnsi="Arial"/>
          <w:b/>
          <w:sz w:val="36"/>
          <w:szCs w:val="36"/>
        </w:rPr>
      </w:pPr>
      <w:r w:rsidRPr="00E65227">
        <w:rPr>
          <w:rFonts w:ascii="Arial" w:hAnsi="Arial"/>
          <w:b/>
          <w:sz w:val="36"/>
          <w:szCs w:val="36"/>
        </w:rPr>
        <w:t>Revision</w:t>
      </w:r>
      <w:r w:rsidRPr="00E65227">
        <w:rPr>
          <w:rFonts w:ascii="Arial" w:hAnsi="Arial"/>
          <w:b/>
          <w:sz w:val="36"/>
          <w:szCs w:val="36"/>
        </w:rPr>
        <w:t xml:space="preserve"> unit 3</w:t>
      </w:r>
    </w:p>
    <w:p w14:paraId="0970FDA6" w14:textId="5CAC8D03" w:rsidR="00B05301" w:rsidRPr="00B05301" w:rsidRDefault="00B05301" w:rsidP="00B05301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>1</w:t>
      </w:r>
      <w:bookmarkStart w:id="0" w:name="_GoBack"/>
      <w:bookmarkEnd w:id="0"/>
      <w:r>
        <w:rPr>
          <w:rFonts w:asciiTheme="minorBidi" w:hAnsiTheme="minorBidi"/>
          <w:b/>
          <w:bCs/>
          <w:sz w:val="28"/>
          <w:szCs w:val="28"/>
        </w:rPr>
        <w:t xml:space="preserve"> - </w:t>
      </w:r>
      <w:r w:rsidRPr="00B05301">
        <w:rPr>
          <w:rFonts w:asciiTheme="minorBidi" w:hAnsiTheme="minorBidi"/>
          <w:b/>
          <w:bCs/>
          <w:sz w:val="28"/>
          <w:szCs w:val="28"/>
        </w:rPr>
        <w:t>Write the correct form of the verbs</w:t>
      </w:r>
      <w:r>
        <w:rPr>
          <w:rFonts w:asciiTheme="minorBidi" w:hAnsiTheme="minorBidi"/>
          <w:b/>
          <w:bCs/>
          <w:sz w:val="28"/>
          <w:szCs w:val="28"/>
        </w:rPr>
        <w:t xml:space="preserve"> between brackets:</w:t>
      </w:r>
    </w:p>
    <w:p w14:paraId="4DDF4543" w14:textId="77777777" w:rsidR="00B05301" w:rsidRPr="00E65227" w:rsidRDefault="00B05301" w:rsidP="00E65227">
      <w:pPr>
        <w:spacing w:line="480" w:lineRule="auto"/>
        <w:jc w:val="center"/>
        <w:rPr>
          <w:rFonts w:ascii="Arial" w:hAnsi="Arial"/>
          <w:b/>
          <w:color w:val="000000" w:themeColor="text1"/>
          <w:sz w:val="36"/>
          <w:szCs w:val="36"/>
        </w:rPr>
      </w:pPr>
    </w:p>
    <w:p w14:paraId="627DDBFE" w14:textId="72827B6C" w:rsidR="00880B73" w:rsidRDefault="00E65227" w:rsidP="00B0530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 – </w:t>
      </w:r>
      <w:r w:rsidR="00AD5C8B" w:rsidRPr="00016483">
        <w:rPr>
          <w:rFonts w:ascii="Arial" w:hAnsi="Arial" w:cs="Arial"/>
        </w:rPr>
        <w:t>I ……………………. (no</w:t>
      </w:r>
      <w:r w:rsidR="00880B73" w:rsidRPr="00016483">
        <w:rPr>
          <w:rFonts w:ascii="Arial" w:hAnsi="Arial" w:cs="Arial"/>
        </w:rPr>
        <w:t>t play</w:t>
      </w:r>
      <w:r w:rsidR="00AD5C8B" w:rsidRPr="00016483">
        <w:rPr>
          <w:rFonts w:ascii="Arial" w:hAnsi="Arial" w:cs="Arial"/>
        </w:rPr>
        <w:t>)</w:t>
      </w:r>
      <w:r w:rsidR="00880B73" w:rsidRPr="00016483">
        <w:rPr>
          <w:rFonts w:ascii="Arial" w:hAnsi="Arial" w:cs="Arial"/>
        </w:rPr>
        <w:t xml:space="preserve"> tennis on Saturday. </w:t>
      </w:r>
    </w:p>
    <w:p w14:paraId="329D9EBF" w14:textId="1F43F3C4" w:rsidR="00880B73" w:rsidRPr="00016483" w:rsidRDefault="00E65227" w:rsidP="00B0530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 – </w:t>
      </w:r>
      <w:r w:rsidR="00AD5C8B" w:rsidRPr="00016483">
        <w:rPr>
          <w:rFonts w:ascii="Arial" w:hAnsi="Arial" w:cs="Arial"/>
        </w:rPr>
        <w:t>………</w:t>
      </w:r>
      <w:r w:rsidR="00016483">
        <w:rPr>
          <w:rFonts w:ascii="Arial" w:hAnsi="Arial" w:cs="Arial"/>
        </w:rPr>
        <w:t>…..</w:t>
      </w:r>
      <w:r w:rsidR="00AD5C8B" w:rsidRPr="00016483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. </w:t>
      </w:r>
      <w:r w:rsidR="00880B73" w:rsidRPr="00016483">
        <w:rPr>
          <w:rFonts w:ascii="Arial" w:hAnsi="Arial" w:cs="Arial"/>
        </w:rPr>
        <w:t xml:space="preserve"> you </w:t>
      </w:r>
      <w:r w:rsidR="00AD5C8B" w:rsidRPr="00016483">
        <w:rPr>
          <w:rFonts w:ascii="Arial" w:hAnsi="Arial" w:cs="Arial"/>
        </w:rPr>
        <w:t>(work)</w:t>
      </w:r>
      <w:r w:rsidR="00880B73" w:rsidRPr="00016483">
        <w:rPr>
          <w:rFonts w:ascii="Arial" w:hAnsi="Arial" w:cs="Arial"/>
        </w:rPr>
        <w:t xml:space="preserve"> on Saturday? </w:t>
      </w:r>
    </w:p>
    <w:p w14:paraId="63DFE033" w14:textId="08386799" w:rsidR="00880B73" w:rsidRPr="00016483" w:rsidRDefault="00E65227" w:rsidP="00B0530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 – </w:t>
      </w:r>
      <w:r w:rsidR="00AD5C8B" w:rsidRPr="00016483">
        <w:rPr>
          <w:rFonts w:ascii="Arial" w:hAnsi="Arial" w:cs="Arial"/>
        </w:rPr>
        <w:t>He</w:t>
      </w:r>
      <w:r w:rsidR="00016483" w:rsidRPr="00016483">
        <w:rPr>
          <w:rFonts w:ascii="Arial" w:hAnsi="Arial" w:cs="Arial"/>
        </w:rPr>
        <w:t xml:space="preserve"> ………………………</w:t>
      </w:r>
      <w:r w:rsidR="00AD5C8B" w:rsidRPr="00016483">
        <w:rPr>
          <w:rFonts w:ascii="Arial" w:hAnsi="Arial" w:cs="Arial"/>
        </w:rPr>
        <w:t xml:space="preserve"> ( not</w:t>
      </w:r>
      <w:r w:rsidR="00880B73" w:rsidRPr="00016483">
        <w:rPr>
          <w:rFonts w:ascii="Arial" w:hAnsi="Arial" w:cs="Arial"/>
        </w:rPr>
        <w:t xml:space="preserve"> </w:t>
      </w:r>
      <w:r w:rsidR="00AD5C8B" w:rsidRPr="00016483">
        <w:rPr>
          <w:rFonts w:ascii="Arial" w:hAnsi="Arial" w:cs="Arial"/>
        </w:rPr>
        <w:t>go)</w:t>
      </w:r>
      <w:r w:rsidR="00880B73" w:rsidRPr="00016483">
        <w:rPr>
          <w:rFonts w:ascii="Arial" w:hAnsi="Arial" w:cs="Arial"/>
        </w:rPr>
        <w:t xml:space="preserve"> </w:t>
      </w:r>
      <w:r w:rsidR="00AD5C8B" w:rsidRPr="00016483">
        <w:rPr>
          <w:rFonts w:ascii="Arial" w:hAnsi="Arial" w:cs="Arial"/>
        </w:rPr>
        <w:t xml:space="preserve">to the supermarket </w:t>
      </w:r>
      <w:r w:rsidR="00880B73" w:rsidRPr="00016483">
        <w:rPr>
          <w:rFonts w:ascii="Arial" w:hAnsi="Arial" w:cs="Arial"/>
        </w:rPr>
        <w:t xml:space="preserve"> on Saturday. </w:t>
      </w:r>
    </w:p>
    <w:p w14:paraId="1EA8E410" w14:textId="693958BA" w:rsidR="00880B73" w:rsidRPr="00016483" w:rsidRDefault="00E65227" w:rsidP="00B0530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 – </w:t>
      </w:r>
      <w:r w:rsidR="00AD5C8B" w:rsidRPr="00016483">
        <w:rPr>
          <w:rFonts w:ascii="Arial" w:hAnsi="Arial" w:cs="Arial"/>
        </w:rPr>
        <w:t>She</w:t>
      </w:r>
      <w:r w:rsidR="00016483" w:rsidRPr="00016483">
        <w:rPr>
          <w:rFonts w:ascii="Arial" w:hAnsi="Arial" w:cs="Arial"/>
        </w:rPr>
        <w:t xml:space="preserve"> ……………….. </w:t>
      </w:r>
      <w:r w:rsidR="00880B73" w:rsidRPr="00016483">
        <w:rPr>
          <w:rFonts w:ascii="Arial" w:hAnsi="Arial" w:cs="Arial"/>
        </w:rPr>
        <w:t xml:space="preserve"> </w:t>
      </w:r>
      <w:r w:rsidR="00016483" w:rsidRPr="00016483">
        <w:rPr>
          <w:rFonts w:ascii="Arial" w:hAnsi="Arial" w:cs="Arial"/>
        </w:rPr>
        <w:t>( have )</w:t>
      </w:r>
      <w:r w:rsidR="00880B73" w:rsidRPr="00016483">
        <w:rPr>
          <w:rFonts w:ascii="Arial" w:hAnsi="Arial" w:cs="Arial"/>
        </w:rPr>
        <w:t xml:space="preserve"> </w:t>
      </w:r>
      <w:r w:rsidR="00016483" w:rsidRPr="00016483">
        <w:rPr>
          <w:rFonts w:ascii="Arial" w:hAnsi="Arial" w:cs="Arial"/>
        </w:rPr>
        <w:t>homework</w:t>
      </w:r>
      <w:r w:rsidR="00880B73" w:rsidRPr="00016483">
        <w:rPr>
          <w:rFonts w:ascii="Arial" w:hAnsi="Arial" w:cs="Arial"/>
        </w:rPr>
        <w:t xml:space="preserve">. </w:t>
      </w:r>
    </w:p>
    <w:p w14:paraId="504203FE" w14:textId="06F161EB" w:rsidR="00880B73" w:rsidRPr="00016483" w:rsidRDefault="00E65227" w:rsidP="00B0530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 – </w:t>
      </w:r>
      <w:r w:rsidR="00016483">
        <w:rPr>
          <w:rFonts w:ascii="Arial" w:hAnsi="Arial" w:cs="Arial"/>
        </w:rPr>
        <w:t>When ……………..</w:t>
      </w:r>
      <w:r w:rsidR="00880B73" w:rsidRPr="00016483">
        <w:rPr>
          <w:rFonts w:ascii="Arial" w:hAnsi="Arial" w:cs="Arial"/>
        </w:rPr>
        <w:t xml:space="preserve"> </w:t>
      </w:r>
      <w:r w:rsidR="00016483">
        <w:rPr>
          <w:rFonts w:ascii="Arial" w:hAnsi="Arial" w:cs="Arial"/>
        </w:rPr>
        <w:t xml:space="preserve">we ……………… </w:t>
      </w:r>
      <w:r w:rsidR="00880B73" w:rsidRPr="00016483">
        <w:rPr>
          <w:rFonts w:ascii="Arial" w:hAnsi="Arial" w:cs="Arial"/>
        </w:rPr>
        <w:t xml:space="preserve"> </w:t>
      </w:r>
      <w:r w:rsidR="00016483">
        <w:rPr>
          <w:rFonts w:ascii="Arial" w:hAnsi="Arial" w:cs="Arial"/>
        </w:rPr>
        <w:t xml:space="preserve">( </w:t>
      </w:r>
      <w:r w:rsidR="00880B73" w:rsidRPr="00016483">
        <w:rPr>
          <w:rFonts w:ascii="Arial" w:hAnsi="Arial" w:cs="Arial"/>
        </w:rPr>
        <w:t>play</w:t>
      </w:r>
      <w:r w:rsidR="00016483">
        <w:rPr>
          <w:rFonts w:ascii="Arial" w:hAnsi="Arial" w:cs="Arial"/>
        </w:rPr>
        <w:t xml:space="preserve"> )</w:t>
      </w:r>
      <w:r w:rsidR="00880B73" w:rsidRPr="00016483">
        <w:rPr>
          <w:rFonts w:ascii="Arial" w:hAnsi="Arial" w:cs="Arial"/>
        </w:rPr>
        <w:t xml:space="preserve"> tennis on Saturday? </w:t>
      </w:r>
    </w:p>
    <w:p w14:paraId="0F9FFA5F" w14:textId="77777777" w:rsidR="008C27AC" w:rsidRDefault="00B05301" w:rsidP="00B05301">
      <w:pPr>
        <w:spacing w:line="480" w:lineRule="auto"/>
      </w:pPr>
    </w:p>
    <w:p w14:paraId="0754D2DA" w14:textId="56528292" w:rsidR="00880B73" w:rsidRPr="00B05301" w:rsidRDefault="00B05301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 2 - </w:t>
      </w:r>
      <w:r w:rsidRPr="00B05301">
        <w:rPr>
          <w:rFonts w:asciiTheme="minorBidi" w:hAnsiTheme="minorBidi"/>
          <w:b/>
          <w:bCs/>
          <w:sz w:val="28"/>
          <w:szCs w:val="28"/>
        </w:rPr>
        <w:t>Write the correct form of the verbs:</w:t>
      </w:r>
    </w:p>
    <w:p w14:paraId="5C299B7B" w14:textId="77777777" w:rsidR="00880B73" w:rsidRDefault="00880B73"/>
    <w:tbl>
      <w:tblPr>
        <w:tblW w:w="9516" w:type="dxa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1559"/>
        <w:gridCol w:w="1276"/>
        <w:gridCol w:w="1134"/>
        <w:gridCol w:w="1473"/>
        <w:gridCol w:w="1215"/>
        <w:gridCol w:w="1564"/>
      </w:tblGrid>
      <w:tr w:rsidR="00FD66EE" w:rsidRPr="00355346" w14:paraId="57FC2B2A" w14:textId="55D7D1CF" w:rsidTr="00E65227">
        <w:trPr>
          <w:trHeight w:val="603"/>
          <w:tblCellSpacing w:w="15" w:type="dxa"/>
          <w:jc w:val="center"/>
        </w:trPr>
        <w:tc>
          <w:tcPr>
            <w:tcW w:w="9456" w:type="dxa"/>
            <w:gridSpan w:val="7"/>
            <w:vAlign w:val="center"/>
            <w:hideMark/>
          </w:tcPr>
          <w:p w14:paraId="5398D720" w14:textId="549D4AB2" w:rsidR="00FD66EE" w:rsidRPr="00355346" w:rsidRDefault="00FD66EE" w:rsidP="00F15406">
            <w:pPr>
              <w:jc w:val="center"/>
              <w:rPr>
                <w:rFonts w:ascii="Times" w:eastAsia="Times New Roman" w:hAnsi="Times" w:cs="Times New Roman"/>
                <w:sz w:val="32"/>
                <w:szCs w:val="32"/>
              </w:rPr>
            </w:pPr>
            <w:r w:rsidRPr="00355346">
              <w:rPr>
                <w:rFonts w:ascii="Times" w:eastAsia="Times New Roman" w:hAnsi="Times" w:cs="Times New Roman"/>
                <w:sz w:val="32"/>
                <w:szCs w:val="32"/>
              </w:rPr>
              <w:t>Present simple verbs</w:t>
            </w:r>
          </w:p>
        </w:tc>
      </w:tr>
      <w:tr w:rsidR="00FD66EE" w:rsidRPr="00355346" w14:paraId="581B96AD" w14:textId="2981DA2B" w:rsidTr="00E65227">
        <w:trPr>
          <w:trHeight w:val="690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0010C347" w14:textId="77777777" w:rsidR="00FD66EE" w:rsidRPr="00880B73" w:rsidRDefault="00FD66EE" w:rsidP="00F154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</w:t>
            </w: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ubject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29" w:type="dxa"/>
            <w:vAlign w:val="center"/>
            <w:hideMark/>
          </w:tcPr>
          <w:p w14:paraId="1E20262E" w14:textId="77777777" w:rsidR="00FD66EE" w:rsidRPr="00880B73" w:rsidRDefault="00FD66EE" w:rsidP="00F154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</w:t>
            </w: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erb</w:t>
            </w: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2656CB5" w14:textId="77777777" w:rsidR="00FD66EE" w:rsidRPr="00880B73" w:rsidRDefault="00FD66EE" w:rsidP="00F154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play</w:t>
            </w:r>
          </w:p>
        </w:tc>
        <w:tc>
          <w:tcPr>
            <w:tcW w:w="1246" w:type="dxa"/>
            <w:vAlign w:val="center"/>
            <w:hideMark/>
          </w:tcPr>
          <w:p w14:paraId="1808337F" w14:textId="77777777" w:rsidR="00FD66EE" w:rsidRPr="00880B73" w:rsidRDefault="00FD66EE" w:rsidP="00F154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</w:t>
            </w: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erb</w:t>
            </w:r>
          </w:p>
          <w:p w14:paraId="0DAC5D84" w14:textId="77777777" w:rsidR="00FD66EE" w:rsidRPr="00880B73" w:rsidRDefault="00FD66EE" w:rsidP="00F15406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do</w:t>
            </w:r>
          </w:p>
        </w:tc>
        <w:tc>
          <w:tcPr>
            <w:tcW w:w="1104" w:type="dxa"/>
          </w:tcPr>
          <w:p w14:paraId="288C4448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Verb</w:t>
            </w:r>
          </w:p>
          <w:p w14:paraId="282441E5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go</w:t>
            </w:r>
          </w:p>
        </w:tc>
        <w:tc>
          <w:tcPr>
            <w:tcW w:w="1443" w:type="dxa"/>
          </w:tcPr>
          <w:p w14:paraId="1200A976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Verb</w:t>
            </w:r>
          </w:p>
          <w:p w14:paraId="3E71E158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work</w:t>
            </w:r>
          </w:p>
        </w:tc>
        <w:tc>
          <w:tcPr>
            <w:tcW w:w="1185" w:type="dxa"/>
          </w:tcPr>
          <w:p w14:paraId="31DEBFC4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Verb</w:t>
            </w:r>
          </w:p>
          <w:p w14:paraId="496F9107" w14:textId="77777777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have</w:t>
            </w:r>
          </w:p>
        </w:tc>
        <w:tc>
          <w:tcPr>
            <w:tcW w:w="1519" w:type="dxa"/>
          </w:tcPr>
          <w:p w14:paraId="2BB3E8F4" w14:textId="77777777" w:rsidR="00FD66EE" w:rsidRPr="00880B73" w:rsidRDefault="00FD66EE" w:rsidP="00FD66EE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880B7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Verb</w:t>
            </w:r>
          </w:p>
          <w:p w14:paraId="759B5A8A" w14:textId="0BD21342" w:rsidR="00FD66EE" w:rsidRPr="00880B73" w:rsidRDefault="00FD66EE" w:rsidP="00880B7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D66EE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watch</w:t>
            </w:r>
          </w:p>
        </w:tc>
      </w:tr>
      <w:tr w:rsidR="00FD66EE" w:rsidRPr="00355346" w14:paraId="60603B0F" w14:textId="63ED65CE" w:rsidTr="00E65227">
        <w:trPr>
          <w:trHeight w:val="472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35706296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I</w:t>
            </w:r>
          </w:p>
        </w:tc>
        <w:tc>
          <w:tcPr>
            <w:tcW w:w="1529" w:type="dxa"/>
            <w:vAlign w:val="center"/>
            <w:hideMark/>
          </w:tcPr>
          <w:p w14:paraId="3382D202" w14:textId="2DEF6F05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3CBF7570" w14:textId="2BC020B8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180913F2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2F4EDE9E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7FBF139C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25676B7A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161E6B07" w14:textId="0B92E06B" w:rsidTr="00E65227">
        <w:trPr>
          <w:trHeight w:val="555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66C6A429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we</w:t>
            </w:r>
          </w:p>
        </w:tc>
        <w:tc>
          <w:tcPr>
            <w:tcW w:w="1529" w:type="dxa"/>
            <w:vAlign w:val="center"/>
            <w:hideMark/>
          </w:tcPr>
          <w:p w14:paraId="6D94A071" w14:textId="16E95B91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79DC104D" w14:textId="059D3DB2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0A6A408E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293B2E53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5E6CFC78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1CB82C16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10D5E2AC" w14:textId="607FF8D8" w:rsidTr="00E65227">
        <w:trPr>
          <w:trHeight w:val="541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27FCA072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you</w:t>
            </w:r>
          </w:p>
        </w:tc>
        <w:tc>
          <w:tcPr>
            <w:tcW w:w="1529" w:type="dxa"/>
            <w:vAlign w:val="center"/>
            <w:hideMark/>
          </w:tcPr>
          <w:p w14:paraId="21A3F209" w14:textId="2964FA71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2988F4B9" w14:textId="53574DA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0621328E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429D20CA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20FFCFDC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287A60CB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0B2E2513" w14:textId="79E01BEB" w:rsidTr="00E65227">
        <w:trPr>
          <w:trHeight w:val="450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7865995A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they</w:t>
            </w:r>
          </w:p>
        </w:tc>
        <w:tc>
          <w:tcPr>
            <w:tcW w:w="1529" w:type="dxa"/>
            <w:vAlign w:val="center"/>
            <w:hideMark/>
          </w:tcPr>
          <w:p w14:paraId="6CB90CBA" w14:textId="5D23043D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122A1F4E" w14:textId="6F250F46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74FF9DD1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0D565AC2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44E47375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259BEDD9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110118F5" w14:textId="6A0071D3" w:rsidTr="00E65227">
        <w:trPr>
          <w:trHeight w:val="525"/>
          <w:tblCellSpacing w:w="15" w:type="dxa"/>
          <w:jc w:val="center"/>
        </w:trPr>
        <w:tc>
          <w:tcPr>
            <w:tcW w:w="9456" w:type="dxa"/>
            <w:gridSpan w:val="7"/>
            <w:vAlign w:val="center"/>
            <w:hideMark/>
          </w:tcPr>
          <w:p w14:paraId="2E1B9D3F" w14:textId="741ADC43" w:rsidR="00FD66EE" w:rsidRPr="00355346" w:rsidRDefault="00FD66EE" w:rsidP="00AE258D">
            <w:pPr>
              <w:jc w:val="center"/>
              <w:rPr>
                <w:rFonts w:ascii="Times" w:eastAsia="Times New Roman" w:hAnsi="Times" w:cs="Times New Roman"/>
                <w:b/>
                <w:bCs/>
                <w:sz w:val="36"/>
                <w:szCs w:val="36"/>
              </w:rPr>
            </w:pPr>
            <w:r w:rsidRPr="00355346">
              <w:rPr>
                <w:rFonts w:ascii="Times" w:eastAsia="Times New Roman" w:hAnsi="Times" w:cs="Times New Roman"/>
                <w:b/>
                <w:bCs/>
                <w:sz w:val="36"/>
                <w:szCs w:val="36"/>
              </w:rPr>
              <w:t>S</w:t>
            </w:r>
            <w:r w:rsidRPr="00355346">
              <w:rPr>
                <w:rFonts w:ascii="Times" w:eastAsia="Times New Roman" w:hAnsi="Times" w:cs="Times New Roman"/>
                <w:b/>
                <w:bCs/>
                <w:sz w:val="36"/>
                <w:szCs w:val="36"/>
              </w:rPr>
              <w:t>ubject</w:t>
            </w:r>
            <w:r>
              <w:rPr>
                <w:rFonts w:ascii="Times" w:eastAsia="Times New Roman" w:hAnsi="Times" w:cs="Times New Roman"/>
                <w:b/>
                <w:bCs/>
                <w:sz w:val="36"/>
                <w:szCs w:val="36"/>
              </w:rPr>
              <w:t xml:space="preserve">     </w:t>
            </w:r>
            <w:r w:rsidRPr="00355346">
              <w:rPr>
                <w:rFonts w:ascii="Times" w:eastAsia="Times New Roman" w:hAnsi="Times" w:cs="Times New Roman"/>
                <w:b/>
                <w:bCs/>
                <w:sz w:val="36"/>
                <w:szCs w:val="36"/>
              </w:rPr>
              <w:t>verb -</w:t>
            </w:r>
            <w:r w:rsidRPr="00355346">
              <w:rPr>
                <w:rFonts w:ascii="Times" w:eastAsia="Times New Roman" w:hAnsi="Times" w:cs="Times New Roman"/>
                <w:b/>
                <w:bCs/>
                <w:i/>
                <w:iCs/>
                <w:sz w:val="36"/>
                <w:szCs w:val="36"/>
              </w:rPr>
              <w:t>s</w:t>
            </w:r>
          </w:p>
        </w:tc>
      </w:tr>
      <w:tr w:rsidR="00FD66EE" w:rsidRPr="00355346" w14:paraId="7BE5AD6F" w14:textId="746C3B72" w:rsidTr="00E65227">
        <w:trPr>
          <w:trHeight w:val="472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72272420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he</w:t>
            </w:r>
          </w:p>
        </w:tc>
        <w:tc>
          <w:tcPr>
            <w:tcW w:w="1529" w:type="dxa"/>
            <w:vAlign w:val="center"/>
            <w:hideMark/>
          </w:tcPr>
          <w:p w14:paraId="62A1D782" w14:textId="1D0644FE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75D5880A" w14:textId="4F20E7D3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1BD0E477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37D97462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2C52B48F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77318224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1623774A" w14:textId="415A977D" w:rsidTr="00E65227">
        <w:trPr>
          <w:trHeight w:val="450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353B7336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she</w:t>
            </w:r>
          </w:p>
        </w:tc>
        <w:tc>
          <w:tcPr>
            <w:tcW w:w="1529" w:type="dxa"/>
            <w:vAlign w:val="center"/>
            <w:hideMark/>
          </w:tcPr>
          <w:p w14:paraId="44BFAA12" w14:textId="54489003" w:rsidR="00FD66EE" w:rsidRPr="00355346" w:rsidRDefault="00FD66EE" w:rsidP="00AE258D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07EC4B03" w14:textId="6662F22A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0F0656BC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013A16F5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2C8F725F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4B726C5A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  <w:tr w:rsidR="00FD66EE" w:rsidRPr="00355346" w14:paraId="05AD8B1F" w14:textId="7FB39FA5" w:rsidTr="00E65227">
        <w:trPr>
          <w:trHeight w:val="450"/>
          <w:tblCellSpacing w:w="15" w:type="dxa"/>
          <w:jc w:val="center"/>
        </w:trPr>
        <w:tc>
          <w:tcPr>
            <w:tcW w:w="1250" w:type="dxa"/>
            <w:vAlign w:val="center"/>
            <w:hideMark/>
          </w:tcPr>
          <w:p w14:paraId="69A40984" w14:textId="77777777" w:rsidR="00FD66EE" w:rsidRPr="00AE258D" w:rsidRDefault="00FD66EE" w:rsidP="00AE258D">
            <w:pPr>
              <w:jc w:val="center"/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</w:pPr>
            <w:r w:rsidRPr="00AE258D">
              <w:rPr>
                <w:rFonts w:ascii="Times" w:eastAsia="Times New Roman" w:hAnsi="Times" w:cs="Times New Roman"/>
                <w:color w:val="C00000"/>
                <w:sz w:val="32"/>
                <w:szCs w:val="32"/>
              </w:rPr>
              <w:t>it</w:t>
            </w:r>
          </w:p>
        </w:tc>
        <w:tc>
          <w:tcPr>
            <w:tcW w:w="1529" w:type="dxa"/>
            <w:vAlign w:val="center"/>
            <w:hideMark/>
          </w:tcPr>
          <w:p w14:paraId="550DF4EA" w14:textId="15B6D17C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246" w:type="dxa"/>
            <w:vAlign w:val="center"/>
            <w:hideMark/>
          </w:tcPr>
          <w:p w14:paraId="1379A301" w14:textId="3895B58B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04" w:type="dxa"/>
          </w:tcPr>
          <w:p w14:paraId="3C6F29B7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443" w:type="dxa"/>
          </w:tcPr>
          <w:p w14:paraId="0FA02ED8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185" w:type="dxa"/>
          </w:tcPr>
          <w:p w14:paraId="0F31D463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 w14:paraId="29006CD0" w14:textId="77777777" w:rsidR="00FD66EE" w:rsidRPr="00355346" w:rsidRDefault="00FD66EE" w:rsidP="00F15406">
            <w:pPr>
              <w:rPr>
                <w:rFonts w:ascii="Times" w:eastAsia="Times New Roman" w:hAnsi="Times" w:cs="Times New Roman"/>
                <w:sz w:val="32"/>
                <w:szCs w:val="32"/>
              </w:rPr>
            </w:pPr>
          </w:p>
        </w:tc>
      </w:tr>
    </w:tbl>
    <w:p w14:paraId="6DBEDDBB" w14:textId="77777777" w:rsidR="00880B73" w:rsidRDefault="00880B73"/>
    <w:sectPr w:rsidR="00880B73" w:rsidSect="00E65227">
      <w:pgSz w:w="11900" w:h="16840"/>
      <w:pgMar w:top="794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73"/>
    <w:rsid w:val="00016483"/>
    <w:rsid w:val="00053D85"/>
    <w:rsid w:val="001A030E"/>
    <w:rsid w:val="00600242"/>
    <w:rsid w:val="00845795"/>
    <w:rsid w:val="00880B73"/>
    <w:rsid w:val="0091076B"/>
    <w:rsid w:val="00974DF3"/>
    <w:rsid w:val="00AD5C8B"/>
    <w:rsid w:val="00AE258D"/>
    <w:rsid w:val="00B05301"/>
    <w:rsid w:val="00C8229C"/>
    <w:rsid w:val="00D20E75"/>
    <w:rsid w:val="00DB066A"/>
    <w:rsid w:val="00E65227"/>
    <w:rsid w:val="00FD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0D1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B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439010-E19A-7749-AE16-6E834DCA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2017-02-24T19:17:00Z</dcterms:created>
  <dcterms:modified xsi:type="dcterms:W3CDTF">2017-02-26T04:49:00Z</dcterms:modified>
</cp:coreProperties>
</file>