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486" w:rsidRDefault="00E87486" w:rsidP="00E87486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2279650</wp:posOffset>
            </wp:positionH>
            <wp:positionV relativeFrom="paragraph">
              <wp:posOffset>-635</wp:posOffset>
            </wp:positionV>
            <wp:extent cx="909320" cy="1038225"/>
            <wp:effectExtent l="19050" t="0" r="5080" b="0"/>
            <wp:wrapSquare wrapText="bothSides"/>
            <wp:docPr id="2" name="Picture 1" descr="http://fac.ksu.edu.sa/sites/all/modules/openscholar_vsite/vsite_design/theme/shield/shields/ksu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c.ksu.edu.sa/sites/all/modules/openscholar_vsite/vsite_design/theme/shield/shields/ksu-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32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87486" w:rsidRDefault="00987305" w:rsidP="00E87486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35560</wp:posOffset>
                </wp:positionV>
                <wp:extent cx="2430145" cy="857250"/>
                <wp:effectExtent l="0" t="0" r="825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014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7486" w:rsidRPr="00A43CA5" w:rsidRDefault="00E87486" w:rsidP="00E8748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43CA5">
                              <w:rPr>
                                <w:b/>
                              </w:rPr>
                              <w:t>KING SAUD UNIVERSITY</w:t>
                            </w:r>
                          </w:p>
                          <w:p w:rsidR="00E87486" w:rsidRPr="00A43CA5" w:rsidRDefault="00E87486" w:rsidP="00E8748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43CA5">
                              <w:rPr>
                                <w:b/>
                              </w:rPr>
                              <w:t>C</w:t>
                            </w:r>
                            <w:r>
                              <w:rPr>
                                <w:b/>
                              </w:rPr>
                              <w:t>ollege</w:t>
                            </w:r>
                            <w:r w:rsidRPr="00A43CA5">
                              <w:rPr>
                                <w:b/>
                              </w:rPr>
                              <w:t xml:space="preserve"> of </w:t>
                            </w:r>
                            <w:r>
                              <w:rPr>
                                <w:b/>
                              </w:rPr>
                              <w:t>Applied</w:t>
                            </w:r>
                            <w:r w:rsidR="005D348F">
                              <w:rPr>
                                <w:b/>
                              </w:rPr>
                              <w:t xml:space="preserve"> Studies</w:t>
                            </w:r>
                            <w:r>
                              <w:rPr>
                                <w:b/>
                              </w:rPr>
                              <w:t xml:space="preserve"> and Community Services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1.6pt;margin-top:2.8pt;width:191.35pt;height:67.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" stroked="f">
                <v:textbox style="mso-fit-shape-to-text:t">
                  <w:txbxContent>
                    <w:p w:rsidR="00E87486" w:rsidRPr="00A43CA5" w:rsidRDefault="00E87486" w:rsidP="00E87486">
                      <w:pPr>
                        <w:jc w:val="center"/>
                        <w:rPr>
                          <w:b/>
                        </w:rPr>
                      </w:pPr>
                      <w:r w:rsidRPr="00A43CA5">
                        <w:rPr>
                          <w:b/>
                        </w:rPr>
                        <w:t>KING SAUD UNIVERSITY</w:t>
                      </w:r>
                    </w:p>
                    <w:p w:rsidR="00E87486" w:rsidRPr="00A43CA5" w:rsidRDefault="00E87486" w:rsidP="00E8748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43CA5">
                        <w:rPr>
                          <w:b/>
                        </w:rPr>
                        <w:t>C</w:t>
                      </w:r>
                      <w:r>
                        <w:rPr>
                          <w:b/>
                        </w:rPr>
                        <w:t>ollege</w:t>
                      </w:r>
                      <w:r w:rsidRPr="00A43CA5">
                        <w:rPr>
                          <w:b/>
                        </w:rPr>
                        <w:t xml:space="preserve"> of </w:t>
                      </w:r>
                      <w:r>
                        <w:rPr>
                          <w:b/>
                        </w:rPr>
                        <w:t>Applied</w:t>
                      </w:r>
                      <w:r w:rsidR="005D348F">
                        <w:rPr>
                          <w:b/>
                        </w:rPr>
                        <w:t xml:space="preserve"> Studies</w:t>
                      </w:r>
                      <w:r>
                        <w:rPr>
                          <w:b/>
                        </w:rPr>
                        <w:t xml:space="preserve"> and Community Services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3298190</wp:posOffset>
                </wp:positionH>
                <wp:positionV relativeFrom="paragraph">
                  <wp:posOffset>45720</wp:posOffset>
                </wp:positionV>
                <wp:extent cx="2371725" cy="68643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7486" w:rsidRPr="00837E24" w:rsidRDefault="00E87486" w:rsidP="00E8748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837E24">
                              <w:rPr>
                                <w:b/>
                                <w:bCs/>
                              </w:rPr>
                              <w:t>CT 1411</w:t>
                            </w:r>
                          </w:p>
                          <w:p w:rsidR="00E87486" w:rsidRPr="00837E24" w:rsidRDefault="007E4603" w:rsidP="007E460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First</w:t>
                            </w:r>
                            <w:r w:rsidR="00E87486" w:rsidRPr="00837E24">
                              <w:rPr>
                                <w:b/>
                                <w:bCs/>
                              </w:rPr>
                              <w:t xml:space="preserve"> Semester </w:t>
                            </w:r>
                            <w:r w:rsidR="00E87486">
                              <w:rPr>
                                <w:b/>
                                <w:bCs/>
                              </w:rPr>
                              <w:t>143</w:t>
                            </w:r>
                            <w:r>
                              <w:rPr>
                                <w:b/>
                                <w:bCs/>
                              </w:rPr>
                              <w:t>6</w:t>
                            </w:r>
                            <w:r w:rsidR="00E87486">
                              <w:rPr>
                                <w:b/>
                                <w:bCs/>
                              </w:rPr>
                              <w:t>-143</w:t>
                            </w:r>
                            <w:r>
                              <w:rPr>
                                <w:b/>
                                <w:bCs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59.7pt;margin-top:3.6pt;width:186.75pt;height:54.0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8YttgIAAMA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" filled="f" stroked="f">
                <v:textbox style="mso-fit-shape-to-text:t">
                  <w:txbxContent>
                    <w:p w:rsidR="00E87486" w:rsidRPr="00837E24" w:rsidRDefault="00E87486" w:rsidP="00E87486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837E24">
                        <w:rPr>
                          <w:b/>
                          <w:bCs/>
                        </w:rPr>
                        <w:t>CT 1411</w:t>
                      </w:r>
                    </w:p>
                    <w:p w:rsidR="00E87486" w:rsidRPr="00837E24" w:rsidRDefault="007E4603" w:rsidP="007E4603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First</w:t>
                      </w:r>
                      <w:r w:rsidR="00E87486" w:rsidRPr="00837E24">
                        <w:rPr>
                          <w:b/>
                          <w:bCs/>
                        </w:rPr>
                        <w:t xml:space="preserve"> Semester </w:t>
                      </w:r>
                      <w:r w:rsidR="00E87486">
                        <w:rPr>
                          <w:b/>
                          <w:bCs/>
                        </w:rPr>
                        <w:t>143</w:t>
                      </w:r>
                      <w:r>
                        <w:rPr>
                          <w:b/>
                          <w:bCs/>
                        </w:rPr>
                        <w:t>6</w:t>
                      </w:r>
                      <w:r w:rsidR="00E87486">
                        <w:rPr>
                          <w:b/>
                          <w:bCs/>
                        </w:rPr>
                        <w:t>-143</w:t>
                      </w:r>
                      <w:r>
                        <w:rPr>
                          <w:b/>
                          <w:bCs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:rsidR="00E87486" w:rsidRDefault="00E87486" w:rsidP="00E87486">
      <w:pPr>
        <w:jc w:val="center"/>
        <w:rPr>
          <w:b/>
          <w:sz w:val="28"/>
          <w:szCs w:val="28"/>
        </w:rPr>
      </w:pPr>
    </w:p>
    <w:p w:rsidR="00E87486" w:rsidRPr="00D63B36" w:rsidRDefault="00E87486" w:rsidP="00E87486">
      <w:pPr>
        <w:rPr>
          <w:b/>
          <w:sz w:val="28"/>
          <w:szCs w:val="28"/>
        </w:rPr>
      </w:pPr>
    </w:p>
    <w:p w:rsidR="00E87486" w:rsidRPr="000F4E5F" w:rsidRDefault="00E87486" w:rsidP="00E87486">
      <w:pPr>
        <w:pBdr>
          <w:bottom w:val="single" w:sz="6" w:space="1" w:color="auto"/>
        </w:pBdr>
        <w:jc w:val="both"/>
        <w:rPr>
          <w:rFonts w:asciiTheme="majorBidi" w:hAnsiTheme="majorBidi" w:cstheme="majorBidi"/>
          <w:b/>
          <w:bCs/>
        </w:rPr>
      </w:pPr>
    </w:p>
    <w:p w:rsidR="00E87486" w:rsidRPr="00E87486" w:rsidRDefault="007E4603" w:rsidP="00E87486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Sheet#7</w:t>
      </w:r>
    </w:p>
    <w:p w:rsidR="00E87486" w:rsidRDefault="00E87486" w:rsidP="00E87486">
      <w:pPr>
        <w:jc w:val="center"/>
        <w:rPr>
          <w:rFonts w:asciiTheme="majorBidi" w:hAnsiTheme="majorBidi" w:cstheme="majorBidi"/>
        </w:rPr>
      </w:pPr>
    </w:p>
    <w:p w:rsidR="00B34FA2" w:rsidRDefault="00DF222D" w:rsidP="00B34FA2">
      <w:pPr>
        <w:spacing w:after="160" w:line="259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CF0870">
        <w:rPr>
          <w:rFonts w:asciiTheme="majorBidi" w:hAnsiTheme="majorBidi" w:cstheme="majorBidi"/>
          <w:b/>
          <w:bCs/>
          <w:sz w:val="24"/>
          <w:szCs w:val="24"/>
        </w:rPr>
        <w:t xml:space="preserve">Q1. </w:t>
      </w:r>
      <w:r w:rsidR="00B34FA2">
        <w:rPr>
          <w:rFonts w:asciiTheme="majorBidi" w:hAnsiTheme="majorBidi" w:cstheme="majorBidi"/>
          <w:b/>
          <w:bCs/>
          <w:sz w:val="24"/>
          <w:szCs w:val="24"/>
        </w:rPr>
        <w:t>Using Graphics capabilities draw the following diagram</w:t>
      </w:r>
      <w:r w:rsidR="00600E0F">
        <w:rPr>
          <w:rFonts w:asciiTheme="majorBidi" w:hAnsiTheme="majorBidi" w:cstheme="majorBidi"/>
          <w:b/>
          <w:bCs/>
          <w:sz w:val="24"/>
          <w:szCs w:val="24"/>
        </w:rPr>
        <w:t>.</w:t>
      </w:r>
      <w:r w:rsidR="00B34FA2"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</w:p>
    <w:p w:rsidR="00B34FA2" w:rsidRDefault="00B34FA2" w:rsidP="00B34FA2"/>
    <w:p w:rsidR="00B34FA2" w:rsidRDefault="00B34FA2" w:rsidP="00B34FA2">
      <w:r w:rsidRPr="007A3F18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25C9896" wp14:editId="45568C7B">
                <wp:simplePos x="0" y="0"/>
                <wp:positionH relativeFrom="margin">
                  <wp:align>left</wp:align>
                </wp:positionH>
                <wp:positionV relativeFrom="paragraph">
                  <wp:posOffset>20955</wp:posOffset>
                </wp:positionV>
                <wp:extent cx="3931920" cy="3023235"/>
                <wp:effectExtent l="0" t="0" r="11430" b="24765"/>
                <wp:wrapNone/>
                <wp:docPr id="3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1920" cy="3023235"/>
                          <a:chOff x="0" y="0"/>
                          <a:chExt cx="4165892" cy="3366219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533444" y="269875"/>
                            <a:ext cx="3632448" cy="309634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817907" y="369323"/>
                            <a:ext cx="2578100" cy="8461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34FA2" w:rsidRPr="005A3A5A" w:rsidRDefault="00B34FA2" w:rsidP="00B473BE">
                              <w:pPr>
                                <w:pStyle w:val="NormalWeb"/>
                                <w:pBdr>
                                  <w:top w:val="dashed" w:sz="4" w:space="1" w:color="auto"/>
                                  <w:left w:val="dashed" w:sz="4" w:space="4" w:color="auto"/>
                                  <w:bottom w:val="dashed" w:sz="4" w:space="1" w:color="auto"/>
                                  <w:right w:val="dashed" w:sz="4" w:space="4" w:color="auto"/>
                                </w:pBdr>
                                <w:bidi/>
                                <w:spacing w:before="0" w:beforeAutospacing="0" w:after="0" w:afterAutospacing="0"/>
                                <w:jc w:val="center"/>
                                <w:rPr>
                                  <w:b/>
                                  <w:bCs/>
                                  <w:color w:val="FF0000"/>
                                  <w:sz w:val="22"/>
                                  <w:szCs w:val="22"/>
                                </w:rPr>
                              </w:pPr>
                              <w:r w:rsidRPr="005A3A5A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0000"/>
                                  <w:kern w:val="24"/>
                                  <w:sz w:val="72"/>
                                  <w:szCs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</w:rPr>
                                <w:t>Visual Basic</w:t>
                              </w:r>
                            </w:p>
                          </w:txbxContent>
                        </wps:txbx>
                        <wps:bodyPr wrap="square" lIns="91440" tIns="45720" rIns="91440" bIns="45720">
                          <a:noAutofit/>
                        </wps:bodyPr>
                      </wps:wsp>
                      <wps:wsp>
                        <wps:cNvPr id="9" name="Pentagon 9"/>
                        <wps:cNvSpPr/>
                        <wps:spPr>
                          <a:xfrm>
                            <a:off x="1357580" y="1437258"/>
                            <a:ext cx="1944216" cy="1368152"/>
                          </a:xfrm>
                          <a:prstGeom prst="homePlat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accent6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Box 14"/>
                        <wps:cNvSpPr txBox="1"/>
                        <wps:spPr>
                          <a:xfrm>
                            <a:off x="0" y="0"/>
                            <a:ext cx="595416" cy="3086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34FA2" w:rsidRPr="00524529" w:rsidRDefault="00B34FA2" w:rsidP="00B34FA2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24529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(1</w:t>
                              </w:r>
                              <w:proofErr w:type="gramStart"/>
                              <w:r w:rsidRPr="00524529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,1</w:t>
                              </w:r>
                              <w:proofErr w:type="gramEnd"/>
                              <w:r w:rsidRPr="00524529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rtlCol="1">
                          <a:noAutofit/>
                        </wps:bodyPr>
                      </wps:wsp>
                      <wps:wsp>
                        <wps:cNvPr id="11" name="TextBox 15"/>
                        <wps:cNvSpPr txBox="1"/>
                        <wps:spPr>
                          <a:xfrm>
                            <a:off x="525673" y="1215433"/>
                            <a:ext cx="788540" cy="3086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34FA2" w:rsidRDefault="00B34FA2" w:rsidP="00B34FA2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(20</w:t>
                              </w:r>
                              <w:proofErr w:type="gram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,70</w:t>
                              </w:r>
                              <w:proofErr w:type="gramEnd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rtlCol="1">
                          <a:noAutofit/>
                        </wps:bodyPr>
                      </wps:wsp>
                      <wps:wsp>
                        <wps:cNvPr id="12" name="TextBox 16"/>
                        <wps:cNvSpPr txBox="1"/>
                        <wps:spPr>
                          <a:xfrm>
                            <a:off x="448735" y="2733334"/>
                            <a:ext cx="865478" cy="3086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34FA2" w:rsidRDefault="00B34FA2" w:rsidP="00B34FA2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(20,170)</w:t>
                              </w:r>
                            </w:p>
                          </w:txbxContent>
                        </wps:txbx>
                        <wps:bodyPr wrap="square" rtlCol="1">
                          <a:noAutofit/>
                        </wps:bodyPr>
                      </wps:wsp>
                      <wps:wsp>
                        <wps:cNvPr id="13" name="TextBox 17"/>
                        <wps:cNvSpPr txBox="1"/>
                        <wps:spPr>
                          <a:xfrm>
                            <a:off x="2398285" y="2743117"/>
                            <a:ext cx="971496" cy="3086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34FA2" w:rsidRDefault="00B34FA2" w:rsidP="00B34FA2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(120,170)</w:t>
                              </w:r>
                            </w:p>
                          </w:txbxContent>
                        </wps:txbx>
                        <wps:bodyPr wrap="square" rtlCol="1">
                          <a:noAutofit/>
                        </wps:bodyPr>
                      </wps:wsp>
                      <wps:wsp>
                        <wps:cNvPr id="14" name="TextBox 18"/>
                        <wps:cNvSpPr txBox="1"/>
                        <wps:spPr>
                          <a:xfrm>
                            <a:off x="3232395" y="1938572"/>
                            <a:ext cx="933496" cy="3086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34FA2" w:rsidRDefault="00B34FA2" w:rsidP="00B34FA2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(170,120)</w:t>
                              </w:r>
                            </w:p>
                          </w:txbxContent>
                        </wps:txbx>
                        <wps:bodyPr wrap="square" rtlCol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5C9896" id="Group 19" o:spid="_x0000_s1028" style="position:absolute;left:0;text-align:left;margin-left:0;margin-top:1.65pt;width:309.6pt;height:238.05pt;z-index:251665408;mso-position-horizontal:left;mso-position-horizontal-relative:margin;mso-width-relative:margin;mso-height-relative:margin" coordsize="41658,336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">
                <v:rect id="Rectangle 6" o:spid="_x0000_s1029" style="position:absolute;left:5334;top:2698;width:36324;height:309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DFG8QA&#10;AADaAAAADwAAAGRycy9kb3ducmV2LnhtbESPQWsCMRSE70L/Q3gFL6JZhYqsRpEWsQUvq6IeXzfP&#10;3aWblyVJdeuvNwXB4zAz3zCzRWtqcSHnK8sKhoMEBHFudcWFgv1u1Z+A8AFZY22ZFPyRh8X8pTPD&#10;VNsrZ3TZhkJECPsUFZQhNKmUPi/JoB/Yhjh6Z+sMhihdIbXDa4SbWo6SZCwNVhwXSmzovaT8Z/tr&#10;FGST09Jteud1kn1vGr59Hd8+Dmuluq/tcgoiUBue4Uf7UysYw/+VeA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QxRvEAAAA2gAAAA8AAAAAAAAAAAAAAAAAmAIAAGRycy9k&#10;b3ducmV2LnhtbFBLBQYAAAAABAAEAPUAAACJAwAAAAA=&#10;" fillcolor="white [3212]" strokecolor="#243f60 [1604]" strokeweight="2pt"/>
                <v:rect id="Rectangle 8" o:spid="_x0000_s1030" style="position:absolute;left:8179;top:3693;width:25781;height:84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lKg78A&#10;AADaAAAADwAAAGRycy9kb3ducmV2LnhtbERPTYvCMBC9C/6HMIIX0XQ9iFSjiCBbZEGsu56HZmyL&#10;zaQ2se3+e3MQPD7e93rbm0q01LjSsoKvWQSCOLO65FzB7+UwXYJwHlljZZkU/JOD7WY4WGOsbcdn&#10;alOfixDCLkYFhfd1LKXLCjLoZrYmDtzNNgZ9gE0udYNdCDeVnEfRQhosOTQUWNO+oOyePo2CLju1&#10;18vPtzxNronlR/LYp39HpcajfrcC4an3H/HbnWgFYWu4Em6A3L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KUqDvwAAANoAAAAPAAAAAAAAAAAAAAAAAJgCAABkcnMvZG93bnJl&#10;di54bWxQSwUGAAAAAAQABAD1AAAAhAMAAAAA&#10;" filled="f" stroked="f">
                  <v:textbox>
                    <w:txbxContent>
                      <w:p w:rsidR="00B34FA2" w:rsidRPr="005A3A5A" w:rsidRDefault="00B34FA2" w:rsidP="00B473BE">
                        <w:pPr>
                          <w:pStyle w:val="NormalWeb"/>
                          <w:pBdr>
                            <w:top w:val="dashed" w:sz="4" w:space="1" w:color="auto"/>
                            <w:left w:val="dashed" w:sz="4" w:space="4" w:color="auto"/>
                            <w:bottom w:val="dashed" w:sz="4" w:space="1" w:color="auto"/>
                            <w:right w:val="dashed" w:sz="4" w:space="4" w:color="auto"/>
                          </w:pBdr>
                          <w:bidi/>
                          <w:spacing w:before="0" w:beforeAutospacing="0" w:after="0" w:afterAutospacing="0"/>
                          <w:jc w:val="center"/>
                          <w:rPr>
                            <w:b/>
                            <w:bCs/>
                            <w:color w:val="FF0000"/>
                            <w:sz w:val="22"/>
                            <w:szCs w:val="22"/>
                          </w:rPr>
                        </w:pPr>
                        <w:r w:rsidRPr="005A3A5A">
                          <w:rPr>
                            <w:rFonts w:asciiTheme="minorHAnsi" w:hAnsi="Calibri" w:cstheme="minorBidi"/>
                            <w:b/>
                            <w:bCs/>
                            <w:color w:val="FF0000"/>
                            <w:kern w:val="24"/>
                            <w:sz w:val="72"/>
                            <w:szCs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</w:rPr>
                          <w:t>Visual Basic</w:t>
                        </w:r>
                      </w:p>
                    </w:txbxContent>
                  </v:textbox>
                </v:rect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Pentagon 9" o:spid="_x0000_s1031" type="#_x0000_t15" style="position:absolute;left:13575;top:14372;width:19442;height:136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9hvcMA&#10;AADaAAAADwAAAGRycy9kb3ducmV2LnhtbESPT2sCMRTE74LfIbxCL6JZhS66NYoWCr3656C3181z&#10;s3TzsiTp7vrtm4LgcZiZ3zDr7WAb0ZEPtWMF81kGgrh0uuZKwfn0OV2CCBFZY+OYFNwpwHYzHq2x&#10;0K7nA3XHWIkE4VCgAhNjW0gZSkMWw8y1xMm7OW8xJukrqT32CW4buciyXFqsOS0YbOnDUPlz/LUK&#10;8sv9rfOm/j6YvN9fF7cJr/KJUq8vw+4dRKQhPsOP9pdWsIL/K+kGy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29hvcMAAADaAAAADwAAAAAAAAAAAAAAAACYAgAAZHJzL2Rv&#10;d25yZXYueG1sUEsFBgAAAAAEAAQA9QAAAIgDAAAAAA==&#10;" adj="14000" fillcolor="red" strokecolor="#974706 [1609]" strokeweight="2pt"/>
                <v:shape id="TextBox 14" o:spid="_x0000_s1032" type="#_x0000_t202" style="position:absolute;width:5954;height:3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B34FA2" w:rsidRPr="00524529" w:rsidRDefault="00B34FA2" w:rsidP="00B34FA2">
                        <w:pPr>
                          <w:pStyle w:val="NormalWeb"/>
                          <w:bidi/>
                          <w:spacing w:before="0" w:beforeAutospacing="0" w:after="0" w:afterAutospacing="0"/>
                          <w:rPr>
                            <w:sz w:val="20"/>
                            <w:szCs w:val="20"/>
                          </w:rPr>
                        </w:pPr>
                        <w:r w:rsidRPr="00524529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(1</w:t>
                        </w:r>
                        <w:proofErr w:type="gramStart"/>
                        <w:r w:rsidRPr="00524529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,1</w:t>
                        </w:r>
                        <w:proofErr w:type="gramEnd"/>
                        <w:r w:rsidRPr="00524529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)</w:t>
                        </w:r>
                      </w:p>
                    </w:txbxContent>
                  </v:textbox>
                </v:shape>
                <v:shape id="TextBox 15" o:spid="_x0000_s1033" type="#_x0000_t202" style="position:absolute;left:5256;top:12154;width:7886;height:3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<v:textbox>
                    <w:txbxContent>
                      <w:p w:rsidR="00B34FA2" w:rsidRDefault="00B34FA2" w:rsidP="00B34FA2">
                        <w:pPr>
                          <w:pStyle w:val="NormalWeb"/>
                          <w:bidi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(20</w:t>
                        </w:r>
                        <w:proofErr w:type="gram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,70</w:t>
                        </w:r>
                        <w:proofErr w:type="gramEnd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)</w:t>
                        </w:r>
                      </w:p>
                    </w:txbxContent>
                  </v:textbox>
                </v:shape>
                <v:shape id="TextBox 16" o:spid="_x0000_s1034" type="#_x0000_t202" style="position:absolute;left:4487;top:27333;width:8655;height:3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:rsidR="00B34FA2" w:rsidRDefault="00B34FA2" w:rsidP="00B34FA2">
                        <w:pPr>
                          <w:pStyle w:val="NormalWeb"/>
                          <w:bidi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(20,170)</w:t>
                        </w:r>
                      </w:p>
                    </w:txbxContent>
                  </v:textbox>
                </v:shape>
                <v:shape id="TextBox 17" o:spid="_x0000_s1035" type="#_x0000_t202" style="position:absolute;left:23982;top:27431;width:9715;height:3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<v:textbox>
                    <w:txbxContent>
                      <w:p w:rsidR="00B34FA2" w:rsidRDefault="00B34FA2" w:rsidP="00B34FA2">
                        <w:pPr>
                          <w:pStyle w:val="NormalWeb"/>
                          <w:bidi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(120,170)</w:t>
                        </w:r>
                      </w:p>
                    </w:txbxContent>
                  </v:textbox>
                </v:shape>
                <v:shape id="TextBox 18" o:spid="_x0000_s1036" type="#_x0000_t202" style="position:absolute;left:32323;top:19385;width:9335;height:3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B34FA2" w:rsidRDefault="00B34FA2" w:rsidP="00B34FA2">
                        <w:pPr>
                          <w:pStyle w:val="NormalWeb"/>
                          <w:bidi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(170,120)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34FA2" w:rsidRDefault="00B34FA2" w:rsidP="00B34FA2"/>
    <w:p w:rsidR="00B34FA2" w:rsidRDefault="00B34FA2" w:rsidP="00B34FA2"/>
    <w:p w:rsidR="00B34FA2" w:rsidRDefault="00B34FA2" w:rsidP="00B34FA2"/>
    <w:p w:rsidR="00B34FA2" w:rsidRDefault="00B34FA2" w:rsidP="00B34FA2"/>
    <w:p w:rsidR="00B34FA2" w:rsidRDefault="00B34FA2" w:rsidP="00B34FA2"/>
    <w:p w:rsidR="00B34FA2" w:rsidRDefault="00B34FA2" w:rsidP="00B34FA2"/>
    <w:p w:rsidR="00B34FA2" w:rsidRDefault="00B34FA2" w:rsidP="00B34FA2"/>
    <w:p w:rsidR="00B34FA2" w:rsidRDefault="00B34FA2" w:rsidP="00B34FA2"/>
    <w:p w:rsidR="00B34FA2" w:rsidRDefault="00B34FA2" w:rsidP="00B34FA2"/>
    <w:p w:rsidR="00B34FA2" w:rsidRPr="007A3F18" w:rsidRDefault="00B34FA2" w:rsidP="00B34FA2">
      <w:pPr>
        <w:rPr>
          <w:rFonts w:asciiTheme="majorBidi" w:hAnsiTheme="majorBidi" w:cstheme="majorBidi"/>
        </w:rPr>
      </w:pPr>
    </w:p>
    <w:p w:rsidR="00B34FA2" w:rsidRPr="007A3F18" w:rsidRDefault="00B34FA2" w:rsidP="00B34FA2">
      <w:pPr>
        <w:rPr>
          <w:rFonts w:asciiTheme="majorBidi" w:hAnsiTheme="majorBidi" w:cstheme="majorBidi"/>
        </w:rPr>
      </w:pPr>
      <w:r w:rsidRPr="007A3F18">
        <w:rPr>
          <w:rFonts w:asciiTheme="majorBidi" w:hAnsiTheme="majorBidi" w:cstheme="majorBidi"/>
        </w:rPr>
        <w:t>Hint:</w:t>
      </w:r>
    </w:p>
    <w:p w:rsidR="00B34FA2" w:rsidRPr="007A3F18" w:rsidRDefault="00B34FA2" w:rsidP="00B34FA2">
      <w:pPr>
        <w:pStyle w:val="ListParagraph"/>
        <w:numPr>
          <w:ilvl w:val="0"/>
          <w:numId w:val="8"/>
        </w:numPr>
        <w:spacing w:line="276" w:lineRule="auto"/>
        <w:jc w:val="left"/>
        <w:rPr>
          <w:rFonts w:asciiTheme="majorBidi" w:hAnsiTheme="majorBidi" w:cstheme="majorBidi"/>
        </w:rPr>
      </w:pPr>
      <w:r w:rsidRPr="007A3F18">
        <w:rPr>
          <w:rFonts w:asciiTheme="majorBidi" w:hAnsiTheme="majorBidi" w:cstheme="majorBidi"/>
        </w:rPr>
        <w:t>Use linear gradient brush (yellow and white) to fill the background rectangle</w:t>
      </w:r>
    </w:p>
    <w:p w:rsidR="00B34FA2" w:rsidRPr="007A3F18" w:rsidRDefault="00B34FA2" w:rsidP="00B34FA2">
      <w:pPr>
        <w:pStyle w:val="ListParagraph"/>
        <w:numPr>
          <w:ilvl w:val="0"/>
          <w:numId w:val="8"/>
        </w:numPr>
        <w:spacing w:line="276" w:lineRule="auto"/>
        <w:jc w:val="left"/>
        <w:rPr>
          <w:rFonts w:asciiTheme="majorBidi" w:hAnsiTheme="majorBidi" w:cstheme="majorBidi"/>
        </w:rPr>
      </w:pPr>
      <w:r w:rsidRPr="007A3F18">
        <w:rPr>
          <w:rFonts w:asciiTheme="majorBidi" w:hAnsiTheme="majorBidi" w:cstheme="majorBidi"/>
        </w:rPr>
        <w:t>The background rectangle width = 200 , Height = 300</w:t>
      </w:r>
    </w:p>
    <w:p w:rsidR="00B34FA2" w:rsidRPr="007A3F18" w:rsidRDefault="00B34FA2" w:rsidP="00B34FA2">
      <w:pPr>
        <w:pStyle w:val="ListParagraph"/>
        <w:numPr>
          <w:ilvl w:val="0"/>
          <w:numId w:val="8"/>
        </w:numPr>
        <w:spacing w:line="276" w:lineRule="auto"/>
        <w:jc w:val="left"/>
        <w:rPr>
          <w:rFonts w:asciiTheme="majorBidi" w:hAnsiTheme="majorBidi" w:cstheme="majorBidi"/>
        </w:rPr>
      </w:pPr>
      <w:r w:rsidRPr="007A3F18">
        <w:rPr>
          <w:rFonts w:asciiTheme="majorBidi" w:hAnsiTheme="majorBidi" w:cstheme="majorBidi"/>
        </w:rPr>
        <w:t xml:space="preserve">The </w:t>
      </w:r>
      <w:r w:rsidR="000074AB" w:rsidRPr="007A3F18">
        <w:rPr>
          <w:rFonts w:asciiTheme="majorBidi" w:hAnsiTheme="majorBidi" w:cstheme="majorBidi"/>
        </w:rPr>
        <w:t>string starts</w:t>
      </w:r>
      <w:r w:rsidRPr="007A3F18">
        <w:rPr>
          <w:rFonts w:asciiTheme="majorBidi" w:hAnsiTheme="majorBidi" w:cstheme="majorBidi"/>
        </w:rPr>
        <w:t xml:space="preserve"> in point (3, 3), color is red, and style is bold.</w:t>
      </w:r>
    </w:p>
    <w:p w:rsidR="00B34FA2" w:rsidRPr="007A3F18" w:rsidRDefault="00B34FA2" w:rsidP="00B34FA2">
      <w:pPr>
        <w:pStyle w:val="ListParagraph"/>
        <w:numPr>
          <w:ilvl w:val="0"/>
          <w:numId w:val="8"/>
        </w:numPr>
        <w:spacing w:line="276" w:lineRule="auto"/>
        <w:jc w:val="left"/>
        <w:rPr>
          <w:rFonts w:asciiTheme="majorBidi" w:hAnsiTheme="majorBidi" w:cstheme="majorBidi"/>
        </w:rPr>
      </w:pPr>
      <w:r w:rsidRPr="007A3F18">
        <w:rPr>
          <w:rFonts w:asciiTheme="majorBidi" w:hAnsiTheme="majorBidi" w:cstheme="majorBidi"/>
        </w:rPr>
        <w:t>The Polygon color is red.</w:t>
      </w:r>
    </w:p>
    <w:p w:rsidR="006A253A" w:rsidRPr="000F4E5F" w:rsidRDefault="006A253A" w:rsidP="00B34FA2">
      <w:pPr>
        <w:rPr>
          <w:rFonts w:asciiTheme="majorBidi" w:hAnsiTheme="majorBidi" w:cstheme="majorBidi"/>
        </w:rPr>
      </w:pPr>
    </w:p>
    <w:sectPr w:rsidR="006A253A" w:rsidRPr="000F4E5F" w:rsidSect="00D06A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5A47" w:rsidRDefault="000A5A47" w:rsidP="0063279B">
      <w:pPr>
        <w:spacing w:after="0"/>
      </w:pPr>
      <w:r>
        <w:separator/>
      </w:r>
    </w:p>
  </w:endnote>
  <w:endnote w:type="continuationSeparator" w:id="0">
    <w:p w:rsidR="000A5A47" w:rsidRDefault="000A5A47" w:rsidP="0063279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79B" w:rsidRDefault="0063279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413312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bookmarkStart w:id="0" w:name="_GoBack" w:displacedByCustomXml="prev"/>
          <w:bookmarkEnd w:id="0" w:displacedByCustomXml="prev"/>
          <w:p w:rsidR="0063279B" w:rsidRDefault="0063279B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3279B" w:rsidRDefault="0063279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79B" w:rsidRDefault="006327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5A47" w:rsidRDefault="000A5A47" w:rsidP="0063279B">
      <w:pPr>
        <w:spacing w:after="0"/>
      </w:pPr>
      <w:r>
        <w:separator/>
      </w:r>
    </w:p>
  </w:footnote>
  <w:footnote w:type="continuationSeparator" w:id="0">
    <w:p w:rsidR="000A5A47" w:rsidRDefault="000A5A47" w:rsidP="0063279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79B" w:rsidRDefault="0063279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79B" w:rsidRDefault="0063279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79B" w:rsidRDefault="0063279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67B48"/>
    <w:multiLevelType w:val="hybridMultilevel"/>
    <w:tmpl w:val="96023B00"/>
    <w:lvl w:ilvl="0" w:tplc="F4EE16D0">
      <w:numFmt w:val="bullet"/>
      <w:lvlText w:val=""/>
      <w:lvlJc w:val="left"/>
      <w:pPr>
        <w:ind w:left="720" w:hanging="360"/>
      </w:pPr>
      <w:rPr>
        <w:rFonts w:ascii="Segoe UI Symbol" w:eastAsiaTheme="minorHAnsi" w:hAnsi="Segoe UI Symbol" w:cs="Segoe UI Symbol" w:hint="default"/>
        <w:color w:val="00000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420D8"/>
    <w:multiLevelType w:val="hybridMultilevel"/>
    <w:tmpl w:val="74B84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370143"/>
    <w:multiLevelType w:val="hybridMultilevel"/>
    <w:tmpl w:val="4A1ED1F4"/>
    <w:lvl w:ilvl="0" w:tplc="F25C60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DE2C65"/>
    <w:multiLevelType w:val="hybridMultilevel"/>
    <w:tmpl w:val="87181C2A"/>
    <w:lvl w:ilvl="0" w:tplc="F25C60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436697"/>
    <w:multiLevelType w:val="hybridMultilevel"/>
    <w:tmpl w:val="FE8842D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392C43"/>
    <w:multiLevelType w:val="hybridMultilevel"/>
    <w:tmpl w:val="73C82C8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8336B6"/>
    <w:multiLevelType w:val="hybridMultilevel"/>
    <w:tmpl w:val="6DFA76D0"/>
    <w:lvl w:ilvl="0" w:tplc="1A9419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FB344C"/>
    <w:multiLevelType w:val="hybridMultilevel"/>
    <w:tmpl w:val="EAE8475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B0"/>
    <w:rsid w:val="0000119F"/>
    <w:rsid w:val="0000151F"/>
    <w:rsid w:val="00004E6A"/>
    <w:rsid w:val="000074AB"/>
    <w:rsid w:val="00010F95"/>
    <w:rsid w:val="00015995"/>
    <w:rsid w:val="0002009C"/>
    <w:rsid w:val="00026E4E"/>
    <w:rsid w:val="000311F8"/>
    <w:rsid w:val="000510A1"/>
    <w:rsid w:val="00052206"/>
    <w:rsid w:val="0006278C"/>
    <w:rsid w:val="00080DA1"/>
    <w:rsid w:val="00085827"/>
    <w:rsid w:val="00086940"/>
    <w:rsid w:val="00087693"/>
    <w:rsid w:val="00092FC2"/>
    <w:rsid w:val="00096E36"/>
    <w:rsid w:val="000A5A47"/>
    <w:rsid w:val="000A64EB"/>
    <w:rsid w:val="000B3B31"/>
    <w:rsid w:val="000C27B8"/>
    <w:rsid w:val="000E6A83"/>
    <w:rsid w:val="000F31B3"/>
    <w:rsid w:val="000F4D9A"/>
    <w:rsid w:val="000F4E5F"/>
    <w:rsid w:val="000F710F"/>
    <w:rsid w:val="000F770C"/>
    <w:rsid w:val="0010655D"/>
    <w:rsid w:val="00112DEA"/>
    <w:rsid w:val="001149B7"/>
    <w:rsid w:val="001273E3"/>
    <w:rsid w:val="00130D62"/>
    <w:rsid w:val="00131B0A"/>
    <w:rsid w:val="0013416C"/>
    <w:rsid w:val="00142CB3"/>
    <w:rsid w:val="00151518"/>
    <w:rsid w:val="001543DC"/>
    <w:rsid w:val="001579C0"/>
    <w:rsid w:val="0016153B"/>
    <w:rsid w:val="001655B1"/>
    <w:rsid w:val="00171AF5"/>
    <w:rsid w:val="00173D61"/>
    <w:rsid w:val="00175ACD"/>
    <w:rsid w:val="001825DE"/>
    <w:rsid w:val="00185FEE"/>
    <w:rsid w:val="00190FA5"/>
    <w:rsid w:val="001977EE"/>
    <w:rsid w:val="001A111C"/>
    <w:rsid w:val="001A4F95"/>
    <w:rsid w:val="001B0678"/>
    <w:rsid w:val="001C0B09"/>
    <w:rsid w:val="001D5FC1"/>
    <w:rsid w:val="001E059A"/>
    <w:rsid w:val="001E7D3D"/>
    <w:rsid w:val="001F24ED"/>
    <w:rsid w:val="001F4703"/>
    <w:rsid w:val="001F707B"/>
    <w:rsid w:val="00206649"/>
    <w:rsid w:val="002107D6"/>
    <w:rsid w:val="0022045E"/>
    <w:rsid w:val="002228ED"/>
    <w:rsid w:val="002258E9"/>
    <w:rsid w:val="00232DE6"/>
    <w:rsid w:val="00235F86"/>
    <w:rsid w:val="00237772"/>
    <w:rsid w:val="00251C98"/>
    <w:rsid w:val="0025350D"/>
    <w:rsid w:val="00257A60"/>
    <w:rsid w:val="00262E90"/>
    <w:rsid w:val="00264578"/>
    <w:rsid w:val="0027219E"/>
    <w:rsid w:val="00272F29"/>
    <w:rsid w:val="00276B63"/>
    <w:rsid w:val="00276FF3"/>
    <w:rsid w:val="00290EE7"/>
    <w:rsid w:val="0029795C"/>
    <w:rsid w:val="002A3ED6"/>
    <w:rsid w:val="002B2857"/>
    <w:rsid w:val="002B3EEC"/>
    <w:rsid w:val="002D701A"/>
    <w:rsid w:val="002E484E"/>
    <w:rsid w:val="002F1B89"/>
    <w:rsid w:val="002F24DD"/>
    <w:rsid w:val="002F7281"/>
    <w:rsid w:val="003033A7"/>
    <w:rsid w:val="00303469"/>
    <w:rsid w:val="0031293A"/>
    <w:rsid w:val="00312FDC"/>
    <w:rsid w:val="003167D7"/>
    <w:rsid w:val="003247B5"/>
    <w:rsid w:val="00326ACC"/>
    <w:rsid w:val="00327EE1"/>
    <w:rsid w:val="00335A9E"/>
    <w:rsid w:val="00345735"/>
    <w:rsid w:val="00354F1B"/>
    <w:rsid w:val="003605AD"/>
    <w:rsid w:val="003614DE"/>
    <w:rsid w:val="00371E68"/>
    <w:rsid w:val="00385BF8"/>
    <w:rsid w:val="00386B06"/>
    <w:rsid w:val="003A2E9E"/>
    <w:rsid w:val="003A627B"/>
    <w:rsid w:val="003A7F9D"/>
    <w:rsid w:val="003B00D8"/>
    <w:rsid w:val="003B52C4"/>
    <w:rsid w:val="003B64A2"/>
    <w:rsid w:val="003C14D6"/>
    <w:rsid w:val="003C58FD"/>
    <w:rsid w:val="003D7BCC"/>
    <w:rsid w:val="003E302D"/>
    <w:rsid w:val="003F29C1"/>
    <w:rsid w:val="003F4842"/>
    <w:rsid w:val="00420285"/>
    <w:rsid w:val="00425845"/>
    <w:rsid w:val="0043333B"/>
    <w:rsid w:val="00433E86"/>
    <w:rsid w:val="0044517E"/>
    <w:rsid w:val="00447817"/>
    <w:rsid w:val="00451C41"/>
    <w:rsid w:val="004571E2"/>
    <w:rsid w:val="00462053"/>
    <w:rsid w:val="00462D90"/>
    <w:rsid w:val="00471D02"/>
    <w:rsid w:val="00471F10"/>
    <w:rsid w:val="0047207E"/>
    <w:rsid w:val="004728EF"/>
    <w:rsid w:val="00472DFE"/>
    <w:rsid w:val="004776D6"/>
    <w:rsid w:val="004807EB"/>
    <w:rsid w:val="004837EE"/>
    <w:rsid w:val="004A07D6"/>
    <w:rsid w:val="004A0D78"/>
    <w:rsid w:val="004A293F"/>
    <w:rsid w:val="004A590C"/>
    <w:rsid w:val="004B1E57"/>
    <w:rsid w:val="004B355B"/>
    <w:rsid w:val="004C7F1C"/>
    <w:rsid w:val="004E4A05"/>
    <w:rsid w:val="004E5142"/>
    <w:rsid w:val="004F40FA"/>
    <w:rsid w:val="004F5502"/>
    <w:rsid w:val="00502333"/>
    <w:rsid w:val="00506E87"/>
    <w:rsid w:val="00507CA7"/>
    <w:rsid w:val="00514B5D"/>
    <w:rsid w:val="00515EB4"/>
    <w:rsid w:val="00526625"/>
    <w:rsid w:val="0054225B"/>
    <w:rsid w:val="0054269F"/>
    <w:rsid w:val="0055044A"/>
    <w:rsid w:val="00552209"/>
    <w:rsid w:val="00561792"/>
    <w:rsid w:val="00564299"/>
    <w:rsid w:val="00564C00"/>
    <w:rsid w:val="00565A3B"/>
    <w:rsid w:val="00570A8F"/>
    <w:rsid w:val="0057200B"/>
    <w:rsid w:val="00582DEA"/>
    <w:rsid w:val="005850EA"/>
    <w:rsid w:val="00587614"/>
    <w:rsid w:val="00587F7B"/>
    <w:rsid w:val="005A3953"/>
    <w:rsid w:val="005A3A5A"/>
    <w:rsid w:val="005B188C"/>
    <w:rsid w:val="005B1BFD"/>
    <w:rsid w:val="005B6249"/>
    <w:rsid w:val="005C3470"/>
    <w:rsid w:val="005C414C"/>
    <w:rsid w:val="005C7C3A"/>
    <w:rsid w:val="005D348F"/>
    <w:rsid w:val="005E3A78"/>
    <w:rsid w:val="005F00D2"/>
    <w:rsid w:val="005F1C2B"/>
    <w:rsid w:val="005F63CF"/>
    <w:rsid w:val="00600E0F"/>
    <w:rsid w:val="00601EBC"/>
    <w:rsid w:val="0061068D"/>
    <w:rsid w:val="00611A70"/>
    <w:rsid w:val="00612704"/>
    <w:rsid w:val="00626041"/>
    <w:rsid w:val="0063279B"/>
    <w:rsid w:val="00634A6C"/>
    <w:rsid w:val="00644500"/>
    <w:rsid w:val="006459D2"/>
    <w:rsid w:val="0064620D"/>
    <w:rsid w:val="00646922"/>
    <w:rsid w:val="00647C00"/>
    <w:rsid w:val="00650D34"/>
    <w:rsid w:val="00650EC6"/>
    <w:rsid w:val="00653B8B"/>
    <w:rsid w:val="006616A3"/>
    <w:rsid w:val="0066679E"/>
    <w:rsid w:val="006750F9"/>
    <w:rsid w:val="00681705"/>
    <w:rsid w:val="00687349"/>
    <w:rsid w:val="00687E33"/>
    <w:rsid w:val="006920C4"/>
    <w:rsid w:val="006924CA"/>
    <w:rsid w:val="00692825"/>
    <w:rsid w:val="00695873"/>
    <w:rsid w:val="006A1651"/>
    <w:rsid w:val="006A245A"/>
    <w:rsid w:val="006A253A"/>
    <w:rsid w:val="006B0318"/>
    <w:rsid w:val="006D7CCB"/>
    <w:rsid w:val="006E5FF9"/>
    <w:rsid w:val="006E69B7"/>
    <w:rsid w:val="006F225F"/>
    <w:rsid w:val="006F6490"/>
    <w:rsid w:val="00702B6B"/>
    <w:rsid w:val="00717FD6"/>
    <w:rsid w:val="007231B5"/>
    <w:rsid w:val="00731A8A"/>
    <w:rsid w:val="0073587A"/>
    <w:rsid w:val="00741002"/>
    <w:rsid w:val="007519CC"/>
    <w:rsid w:val="00751FBF"/>
    <w:rsid w:val="0075555E"/>
    <w:rsid w:val="00756114"/>
    <w:rsid w:val="0076151B"/>
    <w:rsid w:val="007644B6"/>
    <w:rsid w:val="007669AE"/>
    <w:rsid w:val="00766FEE"/>
    <w:rsid w:val="007753DF"/>
    <w:rsid w:val="00775AA5"/>
    <w:rsid w:val="00776BF5"/>
    <w:rsid w:val="00790085"/>
    <w:rsid w:val="0079458F"/>
    <w:rsid w:val="007B5C4E"/>
    <w:rsid w:val="007D243D"/>
    <w:rsid w:val="007D7DCA"/>
    <w:rsid w:val="007E4603"/>
    <w:rsid w:val="007E4BEC"/>
    <w:rsid w:val="007F1AA9"/>
    <w:rsid w:val="007F7BE9"/>
    <w:rsid w:val="0080010A"/>
    <w:rsid w:val="008048F1"/>
    <w:rsid w:val="00804903"/>
    <w:rsid w:val="008127BE"/>
    <w:rsid w:val="00816697"/>
    <w:rsid w:val="008221EF"/>
    <w:rsid w:val="0082484D"/>
    <w:rsid w:val="008328D1"/>
    <w:rsid w:val="008329A4"/>
    <w:rsid w:val="00835041"/>
    <w:rsid w:val="008359D9"/>
    <w:rsid w:val="008430C3"/>
    <w:rsid w:val="00850CAF"/>
    <w:rsid w:val="008521D4"/>
    <w:rsid w:val="0086215C"/>
    <w:rsid w:val="008676F2"/>
    <w:rsid w:val="00873FFE"/>
    <w:rsid w:val="00874FF6"/>
    <w:rsid w:val="00875787"/>
    <w:rsid w:val="008830D8"/>
    <w:rsid w:val="00883CAC"/>
    <w:rsid w:val="0088598B"/>
    <w:rsid w:val="00895C5C"/>
    <w:rsid w:val="008A2AC7"/>
    <w:rsid w:val="008A4E4D"/>
    <w:rsid w:val="008B5C11"/>
    <w:rsid w:val="008B6E1D"/>
    <w:rsid w:val="008B7200"/>
    <w:rsid w:val="008C22FE"/>
    <w:rsid w:val="008D457A"/>
    <w:rsid w:val="008D4B04"/>
    <w:rsid w:val="008E3367"/>
    <w:rsid w:val="008F3098"/>
    <w:rsid w:val="008F4946"/>
    <w:rsid w:val="008F6A84"/>
    <w:rsid w:val="008F7777"/>
    <w:rsid w:val="00910AF1"/>
    <w:rsid w:val="00932BBA"/>
    <w:rsid w:val="0093653C"/>
    <w:rsid w:val="00941007"/>
    <w:rsid w:val="00946031"/>
    <w:rsid w:val="009612C9"/>
    <w:rsid w:val="0096545E"/>
    <w:rsid w:val="009660DB"/>
    <w:rsid w:val="00970189"/>
    <w:rsid w:val="00981CF5"/>
    <w:rsid w:val="00987305"/>
    <w:rsid w:val="00991BC9"/>
    <w:rsid w:val="00991C8B"/>
    <w:rsid w:val="0099537C"/>
    <w:rsid w:val="0099658E"/>
    <w:rsid w:val="009A2B2D"/>
    <w:rsid w:val="009A5C41"/>
    <w:rsid w:val="009A6ED7"/>
    <w:rsid w:val="009B22D7"/>
    <w:rsid w:val="009B2FC2"/>
    <w:rsid w:val="009B333E"/>
    <w:rsid w:val="009B3DBE"/>
    <w:rsid w:val="009C0231"/>
    <w:rsid w:val="009C3537"/>
    <w:rsid w:val="009C47E0"/>
    <w:rsid w:val="009D2B87"/>
    <w:rsid w:val="009E21F8"/>
    <w:rsid w:val="009E6743"/>
    <w:rsid w:val="009F4718"/>
    <w:rsid w:val="00A011B2"/>
    <w:rsid w:val="00A03725"/>
    <w:rsid w:val="00A07735"/>
    <w:rsid w:val="00A12330"/>
    <w:rsid w:val="00A16DBA"/>
    <w:rsid w:val="00A217CF"/>
    <w:rsid w:val="00A259C1"/>
    <w:rsid w:val="00A33038"/>
    <w:rsid w:val="00A50947"/>
    <w:rsid w:val="00A604F5"/>
    <w:rsid w:val="00A62C0B"/>
    <w:rsid w:val="00A66F0F"/>
    <w:rsid w:val="00A70BBE"/>
    <w:rsid w:val="00A736CE"/>
    <w:rsid w:val="00A7447D"/>
    <w:rsid w:val="00A964E2"/>
    <w:rsid w:val="00AA0246"/>
    <w:rsid w:val="00AA660A"/>
    <w:rsid w:val="00AB0B28"/>
    <w:rsid w:val="00AB3A33"/>
    <w:rsid w:val="00AB3E12"/>
    <w:rsid w:val="00AC5AB7"/>
    <w:rsid w:val="00AC5CDD"/>
    <w:rsid w:val="00AC71D0"/>
    <w:rsid w:val="00AD1584"/>
    <w:rsid w:val="00AD259E"/>
    <w:rsid w:val="00AE09CB"/>
    <w:rsid w:val="00AE39AC"/>
    <w:rsid w:val="00AE7EED"/>
    <w:rsid w:val="00AF21AF"/>
    <w:rsid w:val="00AF30AA"/>
    <w:rsid w:val="00AF6B0F"/>
    <w:rsid w:val="00B07017"/>
    <w:rsid w:val="00B148A0"/>
    <w:rsid w:val="00B2348B"/>
    <w:rsid w:val="00B2648B"/>
    <w:rsid w:val="00B34FA2"/>
    <w:rsid w:val="00B434BA"/>
    <w:rsid w:val="00B45AAA"/>
    <w:rsid w:val="00B473BE"/>
    <w:rsid w:val="00B474D1"/>
    <w:rsid w:val="00B52843"/>
    <w:rsid w:val="00B61C7F"/>
    <w:rsid w:val="00B62F74"/>
    <w:rsid w:val="00B674A2"/>
    <w:rsid w:val="00B73145"/>
    <w:rsid w:val="00B766D8"/>
    <w:rsid w:val="00B77524"/>
    <w:rsid w:val="00B776D6"/>
    <w:rsid w:val="00B816E1"/>
    <w:rsid w:val="00B84906"/>
    <w:rsid w:val="00B91D3D"/>
    <w:rsid w:val="00B972D4"/>
    <w:rsid w:val="00BB3EDA"/>
    <w:rsid w:val="00BB6699"/>
    <w:rsid w:val="00BB6B63"/>
    <w:rsid w:val="00BC050A"/>
    <w:rsid w:val="00BC24DB"/>
    <w:rsid w:val="00BC2FC3"/>
    <w:rsid w:val="00BC557B"/>
    <w:rsid w:val="00BF4EEB"/>
    <w:rsid w:val="00C047A4"/>
    <w:rsid w:val="00C06E16"/>
    <w:rsid w:val="00C1046C"/>
    <w:rsid w:val="00C1188E"/>
    <w:rsid w:val="00C128AE"/>
    <w:rsid w:val="00C2086E"/>
    <w:rsid w:val="00C35F0A"/>
    <w:rsid w:val="00C43536"/>
    <w:rsid w:val="00C50310"/>
    <w:rsid w:val="00C51659"/>
    <w:rsid w:val="00C53A37"/>
    <w:rsid w:val="00C53E5E"/>
    <w:rsid w:val="00C53E7B"/>
    <w:rsid w:val="00C56657"/>
    <w:rsid w:val="00C6084A"/>
    <w:rsid w:val="00C70810"/>
    <w:rsid w:val="00C73653"/>
    <w:rsid w:val="00C744A8"/>
    <w:rsid w:val="00C74D3F"/>
    <w:rsid w:val="00C76C69"/>
    <w:rsid w:val="00C824DF"/>
    <w:rsid w:val="00C93EF4"/>
    <w:rsid w:val="00CB1BE1"/>
    <w:rsid w:val="00CB6339"/>
    <w:rsid w:val="00CC0107"/>
    <w:rsid w:val="00CC51FC"/>
    <w:rsid w:val="00CC6ADC"/>
    <w:rsid w:val="00CD0209"/>
    <w:rsid w:val="00CD10CF"/>
    <w:rsid w:val="00CD2A9A"/>
    <w:rsid w:val="00CD2F02"/>
    <w:rsid w:val="00CD40F1"/>
    <w:rsid w:val="00CE1B17"/>
    <w:rsid w:val="00CF0870"/>
    <w:rsid w:val="00CF1635"/>
    <w:rsid w:val="00CF183B"/>
    <w:rsid w:val="00CF6D0C"/>
    <w:rsid w:val="00D00E3A"/>
    <w:rsid w:val="00D02156"/>
    <w:rsid w:val="00D0646D"/>
    <w:rsid w:val="00D06AA0"/>
    <w:rsid w:val="00D16D6B"/>
    <w:rsid w:val="00D208AB"/>
    <w:rsid w:val="00D22B08"/>
    <w:rsid w:val="00D23BC2"/>
    <w:rsid w:val="00D321CF"/>
    <w:rsid w:val="00D332F2"/>
    <w:rsid w:val="00D342FB"/>
    <w:rsid w:val="00D35926"/>
    <w:rsid w:val="00D36123"/>
    <w:rsid w:val="00D467BB"/>
    <w:rsid w:val="00D507EC"/>
    <w:rsid w:val="00D525D2"/>
    <w:rsid w:val="00D644EF"/>
    <w:rsid w:val="00D670CE"/>
    <w:rsid w:val="00D72C06"/>
    <w:rsid w:val="00D74937"/>
    <w:rsid w:val="00D773DF"/>
    <w:rsid w:val="00D81236"/>
    <w:rsid w:val="00D83FB4"/>
    <w:rsid w:val="00D846BE"/>
    <w:rsid w:val="00D944E2"/>
    <w:rsid w:val="00DA2236"/>
    <w:rsid w:val="00DA365A"/>
    <w:rsid w:val="00DA3A8B"/>
    <w:rsid w:val="00DA6364"/>
    <w:rsid w:val="00DA7992"/>
    <w:rsid w:val="00DB53D6"/>
    <w:rsid w:val="00DB5BB0"/>
    <w:rsid w:val="00DC2921"/>
    <w:rsid w:val="00DC4921"/>
    <w:rsid w:val="00DD0258"/>
    <w:rsid w:val="00DD27AB"/>
    <w:rsid w:val="00DD2BDF"/>
    <w:rsid w:val="00DD38C6"/>
    <w:rsid w:val="00DD4325"/>
    <w:rsid w:val="00DF222D"/>
    <w:rsid w:val="00DF37D1"/>
    <w:rsid w:val="00DF7B5B"/>
    <w:rsid w:val="00E10A90"/>
    <w:rsid w:val="00E11D41"/>
    <w:rsid w:val="00E12098"/>
    <w:rsid w:val="00E145DE"/>
    <w:rsid w:val="00E16A64"/>
    <w:rsid w:val="00E2195F"/>
    <w:rsid w:val="00E232AD"/>
    <w:rsid w:val="00E2347D"/>
    <w:rsid w:val="00E30AF7"/>
    <w:rsid w:val="00E430BF"/>
    <w:rsid w:val="00E64056"/>
    <w:rsid w:val="00E73284"/>
    <w:rsid w:val="00E80BBF"/>
    <w:rsid w:val="00E82052"/>
    <w:rsid w:val="00E82779"/>
    <w:rsid w:val="00E82B2C"/>
    <w:rsid w:val="00E83C7D"/>
    <w:rsid w:val="00E84E4E"/>
    <w:rsid w:val="00E8586E"/>
    <w:rsid w:val="00E87486"/>
    <w:rsid w:val="00EA679C"/>
    <w:rsid w:val="00EB1C6E"/>
    <w:rsid w:val="00EB2332"/>
    <w:rsid w:val="00EB2662"/>
    <w:rsid w:val="00EB47CC"/>
    <w:rsid w:val="00EB503B"/>
    <w:rsid w:val="00F01C86"/>
    <w:rsid w:val="00F04337"/>
    <w:rsid w:val="00F10A50"/>
    <w:rsid w:val="00F26D56"/>
    <w:rsid w:val="00F27F57"/>
    <w:rsid w:val="00F4011F"/>
    <w:rsid w:val="00F42EA0"/>
    <w:rsid w:val="00F43A8E"/>
    <w:rsid w:val="00F56137"/>
    <w:rsid w:val="00F57D8D"/>
    <w:rsid w:val="00F61006"/>
    <w:rsid w:val="00F62509"/>
    <w:rsid w:val="00F65F99"/>
    <w:rsid w:val="00F716FC"/>
    <w:rsid w:val="00F76C1A"/>
    <w:rsid w:val="00F918F3"/>
    <w:rsid w:val="00F93CB9"/>
    <w:rsid w:val="00FA1CA1"/>
    <w:rsid w:val="00FB0A19"/>
    <w:rsid w:val="00FC182E"/>
    <w:rsid w:val="00FC5297"/>
    <w:rsid w:val="00FD3F42"/>
    <w:rsid w:val="00FD4B30"/>
    <w:rsid w:val="00FE2CB6"/>
    <w:rsid w:val="00FE4225"/>
    <w:rsid w:val="00FE68B8"/>
    <w:rsid w:val="00FF33C6"/>
    <w:rsid w:val="00FF7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8E32453-024B-4F04-A4C6-D174FF210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mediumKashida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6A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222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5F8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F8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34FA2"/>
    <w:pPr>
      <w:spacing w:before="100" w:beforeAutospacing="1" w:after="100" w:afterAutospacing="1"/>
      <w:jc w:val="left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3279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3279B"/>
  </w:style>
  <w:style w:type="paragraph" w:styleId="Footer">
    <w:name w:val="footer"/>
    <w:basedOn w:val="Normal"/>
    <w:link w:val="FooterChar"/>
    <w:uiPriority w:val="99"/>
    <w:unhideWhenUsed/>
    <w:rsid w:val="0063279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32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Ashwaq</cp:lastModifiedBy>
  <cp:revision>3</cp:revision>
  <dcterms:created xsi:type="dcterms:W3CDTF">2015-11-22T11:18:00Z</dcterms:created>
  <dcterms:modified xsi:type="dcterms:W3CDTF">2015-11-22T11:22:00Z</dcterms:modified>
</cp:coreProperties>
</file>