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7B0" w:rsidRPr="0063471D" w:rsidRDefault="00D117B0" w:rsidP="0063471D">
      <w:pPr>
        <w:shd w:val="clear" w:color="auto" w:fill="FFFFFF"/>
        <w:spacing w:after="300" w:line="240" w:lineRule="auto"/>
        <w:jc w:val="center"/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</w:rPr>
      </w:pPr>
      <w:r w:rsidRPr="0063471D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 xml:space="preserve">لیستی از رایج ترین اصطلاحات و لغات </w:t>
      </w:r>
      <w:r w:rsidR="0063471D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مربوط به کامپیوتر و اینترن</w:t>
      </w:r>
      <w:r w:rsidR="0063471D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ت</w:t>
      </w:r>
      <w:bookmarkStart w:id="0" w:name="_GoBack"/>
      <w:bookmarkEnd w:id="0"/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Account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Address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Anonymous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نام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Answer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پاسخ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Anti-virus software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نرم افزار ضد ویروس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Archive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بایگانی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Arrow key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 جهت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Ascending 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 صعودی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Asterisk  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ستاره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 xml:space="preserve"> (*)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Asynchronous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ناهمگام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Attachment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پیوست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Audio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صوتی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Authorization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اجازه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Availability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دستیابی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Background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پس زمینه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 Space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پس برد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0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Backup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پشتیبان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Battery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باتری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Beta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نسخه آزمایشی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Binary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دوگانه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BIOS =&gt; Basic Input Output System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سیستم اصلی ورودی و خروجی (بایوس از دستورالعمل هایی که درون یک قطعه کوچک در ماردبورد قرار دارد تشکیل می شود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Bluetooth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بلوتوث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Body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بدنه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Bold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توپر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Bracket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قلاب، کروشه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Browser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مرورگر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عیب، نقص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Busy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اشغال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Button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دکمه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Cache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حافظه نهان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Calculation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محاسبه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Calendar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تقویم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Cancel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لغو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Caption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عنوان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Case sensitive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حساس به حروف بزرگ و کوچک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Catalog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CD =&gt; Compact Disc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دیسک فشرده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0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Center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مرکز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Clear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پاک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Click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فشار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Clock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ساعت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Collect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جمع آوری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Column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ستون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Command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Command line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خط فرمان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مشترک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Communication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ارتباط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Compatible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سازگار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Component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مولفه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Compress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فشرده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Compression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فشرده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Compute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محاسبه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0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Computer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رایانه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Concatenate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وصل کردن (به همدیگر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Condition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شرط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Confidential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سری، محرمانه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Configuration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پیکربندی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Confirm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تایید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Confirmation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تایید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Connection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اتصال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Consecutive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 در پی، پشت سر هم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Consistency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Consistent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 ثبات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Constant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مقدار ثابت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Constraint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محدودیت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Constructor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سازنده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Content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محتوا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0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Continue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ادامه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Conversion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تبدیل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Converter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مبدل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Cookie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کوکی (اطلاعاتی مانند پسورد، نام، شماره… که پس از وارد کردن آن ها در یک سایت بر روی کامپیوتر شما ذخیره می شود و بعد از آن هر وقت شما دوباره از آن سایت بازدید کنید دیگر لازم نیست آن اطلاعات را دوباره وارد کنید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Copy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رونوشت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Copyright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حق انحصاری اثر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0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هسته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اصلاح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Correlation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همبستگی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Corrupt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خراب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Count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شمارش، شمردن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Counter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شمارشگر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CPU =&gt; Central Processing Unit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واحد پردازش مرکزی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Create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ایجاد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Criteria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معیارها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Criterion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معیار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Cursor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مکان نما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Curve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منحنی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Customize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سفارشی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بریدن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Cyberspace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فضای مجازی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Damage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آسیب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Data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داده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Database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پایگاه داده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Debug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اشکال زدایی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Decode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رمزگشایی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Decoder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رمزگشا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Decrease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کاستن، کاهش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Dedicate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اختصاص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Dedicated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اختصاصی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Default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فرض، پیش گزیده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Definition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تعریف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Delay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تاخیر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Delete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Deletion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Deny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محروم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Descending 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 نزولی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Design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طرح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Desktop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رومیزی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Destination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مقصد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Detect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شناسایی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Detection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شناسایی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Device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دستگاه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شماره گیری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Digit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رقم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Digital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رقمی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Dimention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بعد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Diable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 کار انداختن، غیر فعال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Discard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 انداختن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Disconnect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ارتباط) قطع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Document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سند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Download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بارگیری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Draft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نویس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Drag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کشیدن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Dynamic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پویا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DVD =&gt; Digital Versatile Disc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دسک ویدئویی دیجیتال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Edit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ویرایش، ویرایش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Email (electronic mail)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نامه الکترونیکی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فعال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ورود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Entry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مدخل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Environment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محیط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Erase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پاک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Error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Escape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گزیر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Evaluation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ارزیابی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Execution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اجرا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خروج، خارج شدن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Extract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ازحالت فشرده خارج کردن، بیرون کشیدن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Factor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عامل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محو شدن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Fail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شکست خوردن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Failure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False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نادرست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FAQ =&gt; Frequently Asked Questions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سوالات متداول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عیب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Favorite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مورد علاقه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Fax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دورنگار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Feature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ویژگی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Feedback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بازخورد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Field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Figure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شکل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پرونده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Filename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 پرونده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Fill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 کردن، تکمیل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پیدا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Fingerprint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اثر انگشت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Floppy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فلاپی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Folder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پوشه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قلم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Foreground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 زمینه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Format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قالب، قالب بندی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Formula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فرمول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Free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آزاد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Frequency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FTP =&gt; File Transport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یک نوع قرارداد برای انتقال فایل در شبکه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Generation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1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Grid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Group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گروه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Guide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راهنما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Hard disk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دیسک سخت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Hardware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سخت افزار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Help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کمک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مخفی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Hierarchy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سلسله مراتب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Hierarchical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سلسله مراتبی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1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History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تاریخچه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Hold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نگه داشتن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Home Page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 اصلی یک سایت (صفحه ای که اگر آدرس یک سایت را وارد کنید قبل از هر صفحه دیگری ابتدا آن را می بینید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Hot key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 میانبر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HTML =&gt; Hyper Text Markup 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زبان نشانه گذاری فوق متن (یک زبان استاندارد برای طراحی صفحات وب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HTTP =&gt; Hypertext Transfer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پروتکل انتقال فوق متن (این پروتکل شامل مجموعه ای از قوانین برای انتقال فایل هایی مثل تصاویر گرافیکی، ویدئو، صدا و غیره می باشد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Hyphen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 تیره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Icon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شمایل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شناسه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Identity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هویت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Idle time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زمان بیکاری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Ignore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چشم پوشی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Illegal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مجاز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Image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تصویر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Import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وارد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Inaccessible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قابل دسترس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Inactive window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پنجره غیر فعال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Incompatibility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ناسازگاری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Inconsistency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ناسازگاری، تناقض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Increase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افزایش دادن، افزودن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 سطر) فاصله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Indentation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 سطر) تو رفتگی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Index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نمایه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Information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اطلاعات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Input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درون داد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Input/Output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ورودی/خروجی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Install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نصب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Installation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نصب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instruction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دستورالعمل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Integer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عدد صحیح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Interface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واسط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Internal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داخلی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Interrup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متوقف شدن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Interruption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وقفه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Interval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Invalid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نامعتبر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Invisible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غیر قابل رویت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IP =&gt; Internet 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پروتکل اینترنت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Iterate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Iteration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JPG =&gt; Joint Photographic Experts Group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گروه مشترک خبرگان عکاسی (تکنیکی برای فشرده سازی تصویر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Key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Keyboard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 کلید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Kilobyte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کیلوبایت (هر 1200 بایت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تاخیر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LAN =&gt; Local Area Network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 محلی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زبان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Legal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مجاز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Length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طول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Letter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حرف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حد، مرز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خطی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Linear transfer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انتقال خطی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link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پیوند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List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محلی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Local Host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میزبان محلی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محل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منطقی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 in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وارد شدن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log-in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ورود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Log out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خارج شدن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log-out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خروج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Machine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ماشین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MAC =&gt; Macintosh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مکینتاش (یک نوع سیستم عامل است که بیشتر برای طراحی انیمیشن و گرافیک بکار می رود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Mail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Maintenance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نگهداری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Management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مدیریت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Manipulate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دستکاری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Manipulation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دستکاری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Manual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راهنما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Maximize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بیشترین حد رساندن، به حداکثر رساندن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Maximum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حداکثر، بیشینه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Measurement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اندازه گیری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Media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رسانه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Media type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نوع رسانه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Megabyte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مگابایت (هر 1200 کیلوبایت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حافظه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Menu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فهرست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Merge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ادغام کردن، ادغام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Message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پیام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Minimize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حداقل رساندن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Minimum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 ترین، کمینه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مودم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تغییر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Modification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تغییر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Monitor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نمایشگر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Move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حرکت دادن، حرکت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Multi-user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چند کاربره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Multimedia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چند رسانه ای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Network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شبکه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Off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خاموش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2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Opacity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 =&gt; Operating System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سیستم عامل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Operation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عملیات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Operational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عملیاتی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2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Optimize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بهینه سازی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Order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ترتیب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Output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برون داد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Overflow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سرریز شدن، سرریز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Overlap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هم پوشانی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Overload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اضافه بار، بار اضافی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Owner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مالک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صفحه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Parameter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پارامتر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جزء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Partial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جزئی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Password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گذر واژه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Paste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چسپاندن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مسیر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Pattern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الگو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Pause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مکث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PC =&gt; Personal Computer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کامپیوتر شخصی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PDF =&gt; Portable Document Format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فرمت سند قابل انتقال (یک فرمت استاندارد برای فایل ها و اسناد قابل انتقال که در سال 1993 توسط شرکت آدوبی طراحی شد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Peak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اوج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Pending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معلق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Performance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عملکرد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Period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Periodic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دوره ای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Permission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مجوز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Permit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اجازه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Pixel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پیکسل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درگاه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portability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حمل و نقل پذیری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Portable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حمل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position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موقعیت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Preview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پیش نمایش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print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چاپ کردن، چاپ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Printer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چاپگر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Priority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اولویت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Private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خصوصی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Problem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مشکل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Procedure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رویه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فرآیند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 حال پردازش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Processor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پردازنده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Programmer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 نویس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Programming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برنامه نویسی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Progress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پیشرفت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Properties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ویژگی ها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Protect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محافظت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Protocol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قرارداد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Public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عمومی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Quality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کیفیت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Quantity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کمیت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Queue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RAM =&gt; Random Access 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حافظه قابل دسترس تصادفی (رم داده ها را برای انتقال به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 xml:space="preserve"> CPU 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صورت موقت نگهداری می کند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Random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تصادفی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خواندن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Reason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دلیل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Receive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دریافت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Receiver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گیرنده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Recover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بازیابی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Recovery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بازیابی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Redo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دوباره انجام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Reduce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کاهش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Reference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مرجع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Refresh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تازه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منطقه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Register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ثبت کردن، ثبت نام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Regular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منظم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Reject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رد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Reliable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اعتماد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Removable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برداشتنی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Remove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حذف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تغییر نام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Repeat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تکرار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Replace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جایگزین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گزارش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Request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درخواست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reset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تنظیم مجدد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Resolution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وضوح تصویر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Resource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منبع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Response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پاسخ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Restore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بازگرداندن، بازنشانی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Result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نتیجه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Resume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از سر گرفتن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Retry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دوباره سعی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8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Return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بازگشتن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Review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مرور کردن، مرور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ROM =&gt; Read Only Memory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این نوع حافظه فقط کار خواندن را انجام می دهد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Rotate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چرخاندن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سطر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8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Run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اجرا کردن، اجرا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Safe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Save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ذخیره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Scale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مقیاس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Search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جستجو کردن، جستجو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Second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ثانیه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Search Engine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موتور جستجو (گوگل، یاهو، بینگ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…)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بخش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Secure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39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Security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امنیت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39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Select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انتخاب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Selection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انتخاب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ارسال کردن، ارسال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Sender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فرستنده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spell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Sensetive</w:t>
      </w:r>
      <w:proofErr w:type="spell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حساس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SEO =&gt; Search Engine Optimization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بهینه سازی وب سایت برای موتورهای جستجو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Sequence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تسلسل، توالی، ترتیب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Service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خدمت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Settings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تنظیمات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Severe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0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اشتراک گذاشتن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Sharing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اشتراک گذاری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Shortcut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میان بر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Show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 دادن، نمایش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سمت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41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Similar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مشابه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Simple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ساده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اندازه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Software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نرم افزار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Solution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 حل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1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مرتب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Spam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هرزنامه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Specific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مشخص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Specify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مشخص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Speed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سرعت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Square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مربع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 ثبات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Stability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ثبات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مرحله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2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Start-up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راه اندازی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42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Status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وضعیت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متوقف شدن، متوقف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Store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ذخیره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Subject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موضوع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Submit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ارائه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Support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پشتیبانی کردن، پشتیبانی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Suspend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معلق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Synchronize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هم زمان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Tab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کلید) جهش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جدول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3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Target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هدف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Technical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فنی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Temporary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موقت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Test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آزمون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Text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44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Time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زمان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Tool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ابزار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Top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بالا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Total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حاصل جمع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Traffic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میزان بازدید (همه بازدیدکنندگانی که از یک سایت دیدن می کنند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4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transfer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انتقال دادن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translate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ترجمه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proofErr w:type="gramStart"/>
      <w:r w:rsidRPr="0063471D">
        <w:rPr>
          <w:rFonts w:ascii="Arial" w:eastAsia="Times New Roman" w:hAnsi="Arial" w:cs="Arial"/>
          <w:color w:val="333333"/>
          <w:sz w:val="32"/>
          <w:szCs w:val="32"/>
        </w:rPr>
        <w:t>true</w:t>
      </w:r>
      <w:proofErr w:type="gramEnd"/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lastRenderedPageBreak/>
        <w:t>صحیح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Type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نوع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Undo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واچیدن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Unstable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ثبات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Up-to-date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به روز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Update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بروز رسانی کردن، بروز رسانی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Upgrade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ارتقا دادن، ارتقا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5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Upload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بارگذاری کردن، بارگذاری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45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URL =&gt; Uniform Resource Locator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آدرس اینترنتی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USB =&gt; universal serial bus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درگاه همه گذر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کاربر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User-friendly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کاربر پسند (آسانی در استفاده از یک سایت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 interface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واسط کاربری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User name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نام کاربری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Valid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معتبر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Verify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(</w:t>
      </w: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درباره صحت چیزی) تحقیق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Version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نسخه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Vertical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عمودی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6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View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نما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Visible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قابل رویت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Visual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تصویری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2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Voice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صدا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3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Wait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منتظر ماندن، انتظار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lastRenderedPageBreak/>
        <w:pict>
          <v:rect id="_x0000_i1474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Width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عرض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5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Window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پنجره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6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Wire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سیم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7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Wireless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بی سیم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8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Write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نوشتن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79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XML =&gt; Extensible Markup Language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نشانه گذاری قابل گسترش (این زبان داده ها را طوری نشانه گذاری می کند که معنای آنها حفظ شود</w:t>
      </w:r>
      <w:r w:rsidRPr="0063471D">
        <w:rPr>
          <w:rFonts w:ascii="Arial" w:eastAsia="Times New Roman" w:hAnsi="Arial" w:cs="Arial"/>
          <w:color w:val="333333"/>
          <w:sz w:val="32"/>
          <w:szCs w:val="32"/>
        </w:rPr>
        <w:t>)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80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t>Zero</w: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صفر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81" style="width:0;height:1.5pt" o:hralign="center" o:hrstd="t" o:hrnoshade="t" o:hr="t" fillcolor="#333" stroked="f"/>
        </w:pict>
      </w:r>
    </w:p>
    <w:p w:rsidR="00D117B0" w:rsidRPr="0063471D" w:rsidRDefault="00D117B0" w:rsidP="00D117B0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</w:rPr>
        <w:lastRenderedPageBreak/>
        <w:t>Zoom</w:t>
      </w:r>
    </w:p>
    <w:p w:rsidR="00D117B0" w:rsidRPr="0063471D" w:rsidRDefault="00D117B0" w:rsidP="00D117B0">
      <w:pPr>
        <w:shd w:val="clear" w:color="auto" w:fill="FFFFFF"/>
        <w:spacing w:after="300" w:line="240" w:lineRule="auto"/>
        <w:jc w:val="right"/>
        <w:rPr>
          <w:rFonts w:ascii="Arial" w:eastAsia="Times New Roman" w:hAnsi="Arial" w:cs="Arial"/>
          <w:color w:val="333333"/>
          <w:sz w:val="32"/>
          <w:szCs w:val="32"/>
        </w:rPr>
      </w:pPr>
      <w:r w:rsidRPr="0063471D">
        <w:rPr>
          <w:rFonts w:ascii="Arial" w:eastAsia="Times New Roman" w:hAnsi="Arial" w:cs="Arial"/>
          <w:color w:val="333333"/>
          <w:sz w:val="32"/>
          <w:szCs w:val="32"/>
          <w:rtl/>
        </w:rPr>
        <w:t>بزرگنمایی کردن</w:t>
      </w:r>
    </w:p>
    <w:p w:rsidR="00D117B0" w:rsidRPr="0063471D" w:rsidRDefault="0063471D" w:rsidP="00D117B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471D">
        <w:rPr>
          <w:rFonts w:ascii="Times New Roman" w:eastAsia="Times New Roman" w:hAnsi="Times New Roman" w:cs="Times New Roman"/>
          <w:sz w:val="32"/>
          <w:szCs w:val="32"/>
        </w:rPr>
        <w:pict>
          <v:rect id="_x0000_i1482" style="width:0;height:1.5pt" o:hralign="center" o:hrstd="t" o:hrnoshade="t" o:hr="t" fillcolor="#333" stroked="f"/>
        </w:pict>
      </w:r>
    </w:p>
    <w:p w:rsidR="00122FC0" w:rsidRPr="0063471D" w:rsidRDefault="00122FC0" w:rsidP="00D117B0">
      <w:pPr>
        <w:shd w:val="clear" w:color="auto" w:fill="FFFFFF"/>
        <w:spacing w:after="0" w:line="240" w:lineRule="atLeast"/>
        <w:outlineLvl w:val="1"/>
        <w:rPr>
          <w:rFonts w:ascii="Helvetica" w:eastAsia="Times New Roman" w:hAnsi="Helvetica" w:cs="Helvetica"/>
          <w:color w:val="333333"/>
          <w:sz w:val="32"/>
          <w:szCs w:val="32"/>
        </w:rPr>
      </w:pPr>
    </w:p>
    <w:sectPr w:rsidR="00122FC0" w:rsidRPr="006347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89"/>
    <w:rsid w:val="00122FC0"/>
    <w:rsid w:val="0063471D"/>
    <w:rsid w:val="00D117B0"/>
    <w:rsid w:val="00D2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17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17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1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117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17B0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D117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17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17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11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117B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17B0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D117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1569</Words>
  <Characters>8947</Characters>
  <Application>Microsoft Office Word</Application>
  <DocSecurity>0</DocSecurity>
  <Lines>74</Lines>
  <Paragraphs>20</Paragraphs>
  <ScaleCrop>false</ScaleCrop>
  <Company>King Saud University</Company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2017-10-15T11:54:00Z</dcterms:created>
  <dcterms:modified xsi:type="dcterms:W3CDTF">2017-10-15T12:15:00Z</dcterms:modified>
</cp:coreProperties>
</file>