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page" w:tblpXSpec="center" w:tblpY="1860"/>
        <w:bidiVisual/>
        <w:tblW w:w="4000" w:type="dxa"/>
        <w:tblLook w:val="04A0" w:firstRow="1" w:lastRow="0" w:firstColumn="1" w:lastColumn="0" w:noHBand="0" w:noVBand="1"/>
      </w:tblPr>
      <w:tblGrid>
        <w:gridCol w:w="1620"/>
        <w:gridCol w:w="2380"/>
      </w:tblGrid>
      <w:tr w:rsidR="00431D44" w:rsidRPr="00431D44" w:rsidTr="00431D44">
        <w:trPr>
          <w:trHeight w:val="66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D44" w:rsidRPr="00431D44" w:rsidRDefault="00431D44" w:rsidP="00431D44">
            <w:pPr>
              <w:bidi/>
              <w:spacing w:after="0" w:line="240" w:lineRule="auto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431D44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>رقم الطالبة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D44" w:rsidRPr="00431D44" w:rsidRDefault="00431D44" w:rsidP="00431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D44">
              <w:rPr>
                <w:rFonts w:ascii="Times New Roman" w:eastAsia="Times New Roman" w:hAnsi="Times New Roman" w:cs="Times New Roman"/>
                <w:sz w:val="24"/>
                <w:szCs w:val="24"/>
              </w:rPr>
              <w:t>1st in-term</w:t>
            </w:r>
          </w:p>
        </w:tc>
      </w:tr>
      <w:tr w:rsidR="00431D44" w:rsidRPr="00431D44" w:rsidTr="00431D44">
        <w:trPr>
          <w:trHeight w:val="67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D44" w:rsidRPr="00431D44" w:rsidRDefault="00431D44" w:rsidP="00431D44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36"/>
                <w:szCs w:val="36"/>
              </w:rPr>
            </w:pPr>
            <w:r w:rsidRPr="00431D44">
              <w:rPr>
                <w:rFonts w:ascii="Simplified Arabic" w:eastAsia="Times New Roman" w:hAnsi="Simplified Arabic" w:cs="Simplified Arabic"/>
                <w:sz w:val="36"/>
                <w:szCs w:val="36"/>
              </w:rPr>
              <w:t> 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:rsidR="00431D44" w:rsidRPr="00431D44" w:rsidRDefault="00431D44" w:rsidP="00431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431D4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25</w:t>
            </w:r>
          </w:p>
        </w:tc>
      </w:tr>
      <w:tr w:rsidR="00431D44" w:rsidRPr="00431D44" w:rsidTr="00431D44">
        <w:trPr>
          <w:trHeight w:val="468"/>
        </w:trPr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1D44" w:rsidRPr="00431D44" w:rsidRDefault="00431D44" w:rsidP="00431D44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31D44">
              <w:rPr>
                <w:rFonts w:ascii="Calibri" w:eastAsia="Times New Roman" w:hAnsi="Calibri" w:cs="Times New Roman"/>
                <w:color w:val="000000"/>
                <w:rtl/>
              </w:rPr>
              <w:t>433200164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1D44" w:rsidRPr="00431D44" w:rsidRDefault="00431D44" w:rsidP="00431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31D44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20.5</w:t>
            </w:r>
          </w:p>
        </w:tc>
      </w:tr>
      <w:tr w:rsidR="00431D44" w:rsidRPr="00431D44" w:rsidTr="00431D44">
        <w:trPr>
          <w:trHeight w:val="468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1D44" w:rsidRPr="00431D44" w:rsidRDefault="00431D44" w:rsidP="00431D44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31D44">
              <w:rPr>
                <w:rFonts w:ascii="Calibri" w:eastAsia="Times New Roman" w:hAnsi="Calibri" w:cs="Times New Roman"/>
                <w:color w:val="000000"/>
                <w:rtl/>
              </w:rPr>
              <w:t>433202663</w:t>
            </w:r>
          </w:p>
        </w:tc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1D44" w:rsidRPr="00431D44" w:rsidRDefault="00431D44" w:rsidP="00431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31D44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18.5</w:t>
            </w:r>
          </w:p>
        </w:tc>
      </w:tr>
      <w:tr w:rsidR="00431D44" w:rsidRPr="00431D44" w:rsidTr="00431D44">
        <w:trPr>
          <w:trHeight w:val="552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1D44" w:rsidRPr="00431D44" w:rsidRDefault="00431D44" w:rsidP="00431D44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31D44">
              <w:rPr>
                <w:rFonts w:ascii="Calibri" w:eastAsia="Times New Roman" w:hAnsi="Calibri" w:cs="Times New Roman"/>
                <w:color w:val="000000"/>
                <w:rtl/>
              </w:rPr>
              <w:t>434200559</w:t>
            </w:r>
          </w:p>
        </w:tc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1D44" w:rsidRPr="00431D44" w:rsidRDefault="00431D44" w:rsidP="00431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31D44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23</w:t>
            </w:r>
          </w:p>
        </w:tc>
      </w:tr>
      <w:tr w:rsidR="00431D44" w:rsidRPr="00431D44" w:rsidTr="00431D44">
        <w:trPr>
          <w:trHeight w:val="468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1D44" w:rsidRPr="00431D44" w:rsidRDefault="00431D44" w:rsidP="00431D44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31D44">
              <w:rPr>
                <w:rFonts w:ascii="Calibri" w:eastAsia="Times New Roman" w:hAnsi="Calibri" w:cs="Times New Roman"/>
                <w:color w:val="000000"/>
                <w:rtl/>
              </w:rPr>
              <w:t>434200884</w:t>
            </w:r>
          </w:p>
        </w:tc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1D44" w:rsidRPr="00431D44" w:rsidRDefault="00431D44" w:rsidP="00431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31D44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19.75</w:t>
            </w:r>
          </w:p>
        </w:tc>
      </w:tr>
      <w:tr w:rsidR="00431D44" w:rsidRPr="00431D44" w:rsidTr="00431D44">
        <w:trPr>
          <w:trHeight w:val="468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1D44" w:rsidRPr="00431D44" w:rsidRDefault="00431D44" w:rsidP="00431D44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31D44">
              <w:rPr>
                <w:rFonts w:ascii="Calibri" w:eastAsia="Times New Roman" w:hAnsi="Calibri" w:cs="Times New Roman"/>
                <w:color w:val="000000"/>
                <w:rtl/>
              </w:rPr>
              <w:t>434201053</w:t>
            </w:r>
          </w:p>
        </w:tc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1D44" w:rsidRPr="00431D44" w:rsidRDefault="00431D44" w:rsidP="00431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31D44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22.25</w:t>
            </w:r>
          </w:p>
        </w:tc>
      </w:tr>
      <w:tr w:rsidR="00431D44" w:rsidRPr="00431D44" w:rsidTr="00431D44">
        <w:trPr>
          <w:trHeight w:val="468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1D44" w:rsidRPr="00431D44" w:rsidRDefault="00431D44" w:rsidP="00431D44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31D44">
              <w:rPr>
                <w:rFonts w:ascii="Calibri" w:eastAsia="Times New Roman" w:hAnsi="Calibri" w:cs="Times New Roman"/>
                <w:color w:val="000000"/>
                <w:rtl/>
              </w:rPr>
              <w:t>434201305</w:t>
            </w:r>
          </w:p>
        </w:tc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1D44" w:rsidRPr="00431D44" w:rsidRDefault="00431D44" w:rsidP="00431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31D44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20.5</w:t>
            </w:r>
          </w:p>
        </w:tc>
      </w:tr>
      <w:tr w:rsidR="00431D44" w:rsidRPr="00431D44" w:rsidTr="00431D44">
        <w:trPr>
          <w:trHeight w:val="468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1D44" w:rsidRPr="00431D44" w:rsidRDefault="00431D44" w:rsidP="00431D44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31D44">
              <w:rPr>
                <w:rFonts w:ascii="Calibri" w:eastAsia="Times New Roman" w:hAnsi="Calibri" w:cs="Times New Roman"/>
                <w:color w:val="000000"/>
                <w:rtl/>
              </w:rPr>
              <w:t>434201750</w:t>
            </w:r>
          </w:p>
        </w:tc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1D44" w:rsidRPr="00431D44" w:rsidRDefault="00431D44" w:rsidP="00431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31D44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19.5</w:t>
            </w:r>
          </w:p>
        </w:tc>
      </w:tr>
      <w:tr w:rsidR="00431D44" w:rsidRPr="00431D44" w:rsidTr="00431D44">
        <w:trPr>
          <w:trHeight w:val="468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1D44" w:rsidRPr="00431D44" w:rsidRDefault="00431D44" w:rsidP="00431D44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31D44">
              <w:rPr>
                <w:rFonts w:ascii="Calibri" w:eastAsia="Times New Roman" w:hAnsi="Calibri" w:cs="Times New Roman"/>
                <w:color w:val="000000"/>
                <w:rtl/>
              </w:rPr>
              <w:t>434202670</w:t>
            </w:r>
          </w:p>
        </w:tc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1D44" w:rsidRPr="00431D44" w:rsidRDefault="00431D44" w:rsidP="00431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31D44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23</w:t>
            </w:r>
          </w:p>
        </w:tc>
      </w:tr>
      <w:tr w:rsidR="00431D44" w:rsidRPr="00431D44" w:rsidTr="00431D44">
        <w:trPr>
          <w:trHeight w:val="468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1D44" w:rsidRPr="00431D44" w:rsidRDefault="00431D44" w:rsidP="00431D44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31D44">
              <w:rPr>
                <w:rFonts w:ascii="Calibri" w:eastAsia="Times New Roman" w:hAnsi="Calibri" w:cs="Times New Roman"/>
                <w:color w:val="000000"/>
                <w:rtl/>
              </w:rPr>
              <w:t>434203703</w:t>
            </w:r>
          </w:p>
        </w:tc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1D44" w:rsidRPr="00431D44" w:rsidRDefault="00431D44" w:rsidP="00431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31D44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24</w:t>
            </w:r>
          </w:p>
        </w:tc>
      </w:tr>
      <w:tr w:rsidR="00431D44" w:rsidRPr="00431D44" w:rsidTr="00431D44">
        <w:trPr>
          <w:trHeight w:val="468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1D44" w:rsidRPr="00431D44" w:rsidRDefault="00431D44" w:rsidP="00431D44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31D44">
              <w:rPr>
                <w:rFonts w:ascii="Calibri" w:eastAsia="Times New Roman" w:hAnsi="Calibri" w:cs="Times New Roman"/>
                <w:color w:val="000000"/>
                <w:rtl/>
              </w:rPr>
              <w:t>434203783</w:t>
            </w:r>
          </w:p>
        </w:tc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1D44" w:rsidRPr="00431D44" w:rsidRDefault="00431D44" w:rsidP="00431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31D44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22.25</w:t>
            </w:r>
          </w:p>
        </w:tc>
      </w:tr>
      <w:tr w:rsidR="00431D44" w:rsidRPr="00431D44" w:rsidTr="00431D44">
        <w:trPr>
          <w:trHeight w:val="552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1D44" w:rsidRPr="00431D44" w:rsidRDefault="00431D44" w:rsidP="00431D44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31D44">
              <w:rPr>
                <w:rFonts w:ascii="Calibri" w:eastAsia="Times New Roman" w:hAnsi="Calibri" w:cs="Times New Roman"/>
                <w:color w:val="000000"/>
                <w:rtl/>
              </w:rPr>
              <w:t>434203844</w:t>
            </w:r>
          </w:p>
        </w:tc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1D44" w:rsidRPr="00431D44" w:rsidRDefault="00431D44" w:rsidP="00431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31D44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21</w:t>
            </w:r>
          </w:p>
        </w:tc>
      </w:tr>
      <w:tr w:rsidR="00431D44" w:rsidRPr="00431D44" w:rsidTr="00431D44">
        <w:trPr>
          <w:trHeight w:val="552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1D44" w:rsidRPr="00431D44" w:rsidRDefault="00431D44" w:rsidP="00431D44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31D44">
              <w:rPr>
                <w:rFonts w:ascii="Calibri" w:eastAsia="Times New Roman" w:hAnsi="Calibri" w:cs="Times New Roman"/>
                <w:color w:val="000000"/>
                <w:rtl/>
              </w:rPr>
              <w:t>434203895</w:t>
            </w:r>
          </w:p>
        </w:tc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1D44" w:rsidRPr="00431D44" w:rsidRDefault="00431D44" w:rsidP="00431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31D44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22.5</w:t>
            </w:r>
          </w:p>
        </w:tc>
      </w:tr>
    </w:tbl>
    <w:p w:rsidR="00431D44" w:rsidRPr="00330491" w:rsidRDefault="00431D44" w:rsidP="00431D44">
      <w:pPr>
        <w:jc w:val="center"/>
        <w:rPr>
          <w:b/>
          <w:bCs/>
          <w:i/>
          <w:iCs/>
        </w:rPr>
      </w:pPr>
      <w:bookmarkStart w:id="0" w:name="_GoBack"/>
      <w:r w:rsidRPr="00330491">
        <w:rPr>
          <w:b/>
          <w:bCs/>
          <w:i/>
          <w:iCs/>
        </w:rPr>
        <w:t>Translation of Economic and Administrative Texts</w:t>
      </w:r>
    </w:p>
    <w:bookmarkEnd w:id="0"/>
    <w:p w:rsidR="00431D44" w:rsidRPr="00330491" w:rsidRDefault="00431D44" w:rsidP="00431D44">
      <w:pPr>
        <w:jc w:val="center"/>
        <w:rPr>
          <w:b/>
          <w:bCs/>
          <w:i/>
          <w:iCs/>
        </w:rPr>
      </w:pPr>
      <w:r w:rsidRPr="00330491">
        <w:rPr>
          <w:b/>
          <w:bCs/>
          <w:i/>
          <w:iCs/>
        </w:rPr>
        <w:t xml:space="preserve">Group </w:t>
      </w:r>
      <w:r>
        <w:rPr>
          <w:b/>
          <w:bCs/>
          <w:i/>
          <w:iCs/>
        </w:rPr>
        <w:t>D</w:t>
      </w:r>
    </w:p>
    <w:p w:rsidR="00431D44" w:rsidRPr="00330491" w:rsidRDefault="00431D44" w:rsidP="00431D44">
      <w:pPr>
        <w:jc w:val="center"/>
        <w:rPr>
          <w:b/>
          <w:bCs/>
          <w:i/>
          <w:iCs/>
        </w:rPr>
      </w:pPr>
      <w:r w:rsidRPr="00330491">
        <w:rPr>
          <w:b/>
          <w:bCs/>
          <w:i/>
          <w:iCs/>
        </w:rPr>
        <w:t>1</w:t>
      </w:r>
      <w:r w:rsidRPr="00330491">
        <w:rPr>
          <w:b/>
          <w:bCs/>
          <w:i/>
          <w:iCs/>
          <w:vertAlign w:val="superscript"/>
        </w:rPr>
        <w:t>st</w:t>
      </w:r>
      <w:r w:rsidRPr="00330491">
        <w:rPr>
          <w:b/>
          <w:bCs/>
          <w:i/>
          <w:iCs/>
        </w:rPr>
        <w:t xml:space="preserve"> in-term out of 25</w:t>
      </w:r>
    </w:p>
    <w:p w:rsidR="00C91555" w:rsidRDefault="00C91555"/>
    <w:sectPr w:rsidR="00C915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D44"/>
    <w:rsid w:val="00431D44"/>
    <w:rsid w:val="00C91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4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A Aldawood</dc:creator>
  <cp:lastModifiedBy>Sarah A Aldawood</cp:lastModifiedBy>
  <cp:revision>1</cp:revision>
  <dcterms:created xsi:type="dcterms:W3CDTF">2016-11-20T06:45:00Z</dcterms:created>
  <dcterms:modified xsi:type="dcterms:W3CDTF">2016-11-20T06:49:00Z</dcterms:modified>
</cp:coreProperties>
</file>